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"/>
        <w:gridCol w:w="2877"/>
        <w:gridCol w:w="4961"/>
        <w:gridCol w:w="1829"/>
        <w:gridCol w:w="123"/>
      </w:tblGrid>
      <w:tr w:rsidR="001A4335" w:rsidRPr="0057425E" w:rsidTr="00F81DA3">
        <w:trPr>
          <w:trHeight w:val="165"/>
        </w:trPr>
        <w:tc>
          <w:tcPr>
            <w:tcW w:w="9974" w:type="dxa"/>
            <w:gridSpan w:val="5"/>
            <w:vAlign w:val="center"/>
          </w:tcPr>
          <w:p w:rsidR="001A4335" w:rsidRPr="0057425E" w:rsidRDefault="001A4335" w:rsidP="00B51BD8">
            <w:pPr>
              <w:spacing w:before="40" w:after="0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</w:p>
        </w:tc>
      </w:tr>
      <w:tr w:rsidR="001A4335" w:rsidRPr="0057425E" w:rsidTr="00F81DA3">
        <w:trPr>
          <w:trHeight w:val="208"/>
        </w:trPr>
        <w:tc>
          <w:tcPr>
            <w:tcW w:w="9974" w:type="dxa"/>
            <w:gridSpan w:val="5"/>
          </w:tcPr>
          <w:p w:rsidR="001A71F9" w:rsidRPr="00DB07AC" w:rsidRDefault="001A71F9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1A71F9" w:rsidRPr="00DB07AC" w:rsidRDefault="001A71F9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НИКОЛО-АЛЕКСАНДРОВСКОГО СЕЛЬСОВЕТА</w:t>
            </w:r>
          </w:p>
          <w:p w:rsidR="001A71F9" w:rsidRPr="00DB07AC" w:rsidRDefault="001A71F9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1A4335" w:rsidRPr="0057425E" w:rsidRDefault="001A4335" w:rsidP="00B51BD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4335" w:rsidRPr="0057425E" w:rsidRDefault="001A4335" w:rsidP="00B51BD8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10"/>
                <w:szCs w:val="10"/>
                <w:lang w:eastAsia="ru-RU"/>
              </w:rPr>
            </w:pPr>
          </w:p>
          <w:p w:rsidR="001A4335" w:rsidRPr="0057425E" w:rsidRDefault="001A4335" w:rsidP="00B51BD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A4335" w:rsidRPr="0057425E" w:rsidRDefault="001A4335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A4335" w:rsidRPr="0057425E" w:rsidRDefault="001A4335" w:rsidP="00B51B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1A4335" w:rsidRPr="0057425E" w:rsidTr="00F81DA3">
        <w:trPr>
          <w:trHeight w:val="60"/>
        </w:trPr>
        <w:tc>
          <w:tcPr>
            <w:tcW w:w="184" w:type="dxa"/>
            <w:vAlign w:val="bottom"/>
          </w:tcPr>
          <w:p w:rsidR="001A4335" w:rsidRPr="0057425E" w:rsidRDefault="001A4335" w:rsidP="00B51BD8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877" w:type="dxa"/>
            <w:tcBorders>
              <w:top w:val="nil"/>
              <w:left w:val="nil"/>
              <w:right w:val="nil"/>
            </w:tcBorders>
            <w:vAlign w:val="bottom"/>
          </w:tcPr>
          <w:p w:rsidR="001A4335" w:rsidRPr="0057425E" w:rsidRDefault="00B51BD8" w:rsidP="00B51BD8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</w:t>
            </w:r>
            <w:r w:rsidR="00DB0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4961" w:type="dxa"/>
            <w:vAlign w:val="bottom"/>
          </w:tcPr>
          <w:p w:rsidR="001A4335" w:rsidRPr="0057425E" w:rsidRDefault="001A4335" w:rsidP="00B51BD8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829" w:type="dxa"/>
            <w:tcBorders>
              <w:top w:val="nil"/>
              <w:left w:val="nil"/>
              <w:right w:val="nil"/>
            </w:tcBorders>
            <w:vAlign w:val="bottom"/>
          </w:tcPr>
          <w:p w:rsidR="001A4335" w:rsidRPr="0057425E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№ 3</w:t>
            </w:r>
            <w:r w:rsidR="00DB0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2" w:type="dxa"/>
            <w:vAlign w:val="bottom"/>
          </w:tcPr>
          <w:p w:rsidR="001A4335" w:rsidRPr="0057425E" w:rsidRDefault="001A4335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1A4335" w:rsidRPr="0057425E" w:rsidTr="00F81DA3">
        <w:trPr>
          <w:trHeight w:val="50"/>
        </w:trPr>
        <w:tc>
          <w:tcPr>
            <w:tcW w:w="9974" w:type="dxa"/>
            <w:gridSpan w:val="5"/>
          </w:tcPr>
          <w:p w:rsidR="001A4335" w:rsidRPr="0057425E" w:rsidRDefault="001A4335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1A4335" w:rsidRPr="0057425E" w:rsidRDefault="001A4335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  <w:tr w:rsidR="0023228F" w:rsidRPr="0057425E" w:rsidTr="00F81DA3">
        <w:trPr>
          <w:trHeight w:val="50"/>
        </w:trPr>
        <w:tc>
          <w:tcPr>
            <w:tcW w:w="9974" w:type="dxa"/>
            <w:gridSpan w:val="5"/>
          </w:tcPr>
          <w:p w:rsidR="0023228F" w:rsidRPr="0057425E" w:rsidRDefault="0023228F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4335" w:rsidRPr="00C26476" w:rsidRDefault="001A4335" w:rsidP="001A4335">
      <w:pPr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 об</w:t>
      </w:r>
      <w:proofErr w:type="gramEnd"/>
      <w:r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 бюджета </w:t>
      </w:r>
    </w:p>
    <w:p w:rsidR="001A4335" w:rsidRPr="00C26476" w:rsidRDefault="001A4335" w:rsidP="001A4335">
      <w:pPr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Николо-Александровского сельсовета </w:t>
      </w:r>
    </w:p>
    <w:p w:rsidR="001A4335" w:rsidRPr="00C26476" w:rsidRDefault="00B274FC" w:rsidP="001A4335">
      <w:pPr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девять месяцев</w:t>
      </w:r>
      <w:r w:rsidR="001A4335"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7A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1A4335"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A4335" w:rsidRPr="00C26476" w:rsidRDefault="001A4335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</w:t>
      </w:r>
    </w:p>
    <w:p w:rsidR="001A4335" w:rsidRPr="00C26476" w:rsidRDefault="001A4335" w:rsidP="001A4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4335" w:rsidRPr="00C26476" w:rsidRDefault="001A4335" w:rsidP="001A4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статьей 62 Устава Николо-Александровского сельсовета:</w:t>
      </w:r>
    </w:p>
    <w:p w:rsidR="001A4335" w:rsidRPr="00C26476" w:rsidRDefault="001A4335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A4335" w:rsidRPr="00C26476" w:rsidRDefault="001A4335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C264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C264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я ю:</w:t>
      </w:r>
    </w:p>
    <w:p w:rsidR="001A4335" w:rsidRPr="00B274FC" w:rsidRDefault="00B274FC" w:rsidP="00B274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1A4335" w:rsidRPr="00B274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отчет об исполнении местного бюджета </w:t>
      </w:r>
      <w:r w:rsidRPr="00B274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девять месяцев 2021 </w:t>
      </w:r>
      <w:r w:rsidR="00B51BD8" w:rsidRPr="00B274FC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года по доходам план 9965</w:t>
      </w:r>
      <w:r w:rsidR="00DB07AC" w:rsidRPr="00B274FC">
        <w:rPr>
          <w:rFonts w:ascii="Times New Roman" w:eastAsia="Times New Roman" w:hAnsi="Times New Roman" w:cs="Times New Roman"/>
          <w:sz w:val="28"/>
          <w:szCs w:val="20"/>
          <w:lang w:eastAsia="ru-RU"/>
        </w:rPr>
        <w:t>,2</w:t>
      </w:r>
      <w:r w:rsidR="001A4335" w:rsidRPr="00B274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</w:t>
      </w:r>
      <w:r w:rsidR="00B51BD8" w:rsidRPr="00B274FC">
        <w:rPr>
          <w:rFonts w:ascii="Times New Roman" w:eastAsia="Times New Roman" w:hAnsi="Times New Roman" w:cs="Times New Roman"/>
          <w:sz w:val="28"/>
          <w:szCs w:val="20"/>
          <w:lang w:eastAsia="ru-RU"/>
        </w:rPr>
        <w:t>. рублей, исполнено в сумме 7098,3</w:t>
      </w:r>
      <w:r w:rsidR="001A4335" w:rsidRPr="00B274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</w:t>
      </w:r>
      <w:r w:rsidR="00B51BD8" w:rsidRPr="00B274FC">
        <w:rPr>
          <w:rFonts w:ascii="Times New Roman" w:eastAsia="Times New Roman" w:hAnsi="Times New Roman" w:cs="Times New Roman"/>
          <w:sz w:val="28"/>
          <w:szCs w:val="20"/>
          <w:lang w:eastAsia="ru-RU"/>
        </w:rPr>
        <w:t>. рублей и по расходам план 10079</w:t>
      </w:r>
      <w:r w:rsidR="00CD3AC4" w:rsidRPr="00B274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,1 </w:t>
      </w:r>
      <w:r w:rsidR="001A4335" w:rsidRPr="00B274FC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</w:t>
      </w:r>
      <w:r w:rsidR="00B51BD8" w:rsidRPr="00B274FC">
        <w:rPr>
          <w:rFonts w:ascii="Times New Roman" w:eastAsia="Times New Roman" w:hAnsi="Times New Roman" w:cs="Times New Roman"/>
          <w:sz w:val="28"/>
          <w:szCs w:val="20"/>
          <w:lang w:eastAsia="ru-RU"/>
        </w:rPr>
        <w:t>. рублей, исполнено в сумме 6622</w:t>
      </w:r>
      <w:r w:rsidR="00DB07AC" w:rsidRPr="00B274FC">
        <w:rPr>
          <w:rFonts w:ascii="Times New Roman" w:eastAsia="Times New Roman" w:hAnsi="Times New Roman" w:cs="Times New Roman"/>
          <w:sz w:val="28"/>
          <w:szCs w:val="20"/>
          <w:lang w:eastAsia="ru-RU"/>
        </w:rPr>
        <w:t>,3</w:t>
      </w:r>
      <w:r w:rsidR="001A4335" w:rsidRPr="00B274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 (приложение прилагается).</w:t>
      </w:r>
    </w:p>
    <w:p w:rsidR="00C155F9" w:rsidRDefault="00DB07AC" w:rsidP="00C15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C155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</w:t>
      </w:r>
      <w:r w:rsidR="00C155F9" w:rsidRPr="00C155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сведения о численности, денежном содержании муниципальных служащих, денежном вознаграждении лиц, замещающие муниципальные должности, работников аппарата и оплате труда работников учреждений, финансируемых из местного бюджета </w:t>
      </w:r>
      <w:r w:rsidR="00B51BD8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состоянию   на 1 сентября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2021</w:t>
      </w:r>
      <w:r w:rsidR="00C155F9" w:rsidRPr="00C155F9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года</w:t>
      </w:r>
      <w:r w:rsidR="00C155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C155F9" w:rsidRPr="00C72F85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(приложение</w:t>
      </w:r>
      <w:r w:rsidR="00C155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</w:t>
      </w:r>
      <w:r w:rsidR="00C155F9" w:rsidRPr="00C72F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прилагается).</w:t>
      </w:r>
    </w:p>
    <w:p w:rsidR="001A4335" w:rsidRPr="00C26476" w:rsidRDefault="00C155F9" w:rsidP="001A4335">
      <w:pPr>
        <w:tabs>
          <w:tab w:val="left" w:pos="664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1A4335" w:rsidRPr="00C264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Контроль за исполнением настоящего постановления оставляю за собой.</w:t>
      </w:r>
    </w:p>
    <w:p w:rsidR="001A4335" w:rsidRPr="00C26476" w:rsidRDefault="001A4335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4335" w:rsidRPr="00C26476" w:rsidRDefault="001A4335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4335" w:rsidRPr="00C26476" w:rsidRDefault="001A4335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4335" w:rsidRPr="00C26476" w:rsidRDefault="00DB07AC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="001A4335"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</w:p>
    <w:p w:rsidR="001A4335" w:rsidRPr="00C26476" w:rsidRDefault="001A4335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</w:t>
      </w:r>
      <w:r w:rsidR="00DB07A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Г.Т.Панарина</w:t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</w:p>
    <w:p w:rsidR="001A4335" w:rsidRPr="00C26476" w:rsidRDefault="001A4335" w:rsidP="001A43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335" w:rsidRPr="00C26476" w:rsidRDefault="001A4335" w:rsidP="001A43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335" w:rsidRPr="00C26476" w:rsidRDefault="001A4335" w:rsidP="001A43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335" w:rsidRDefault="001A4335" w:rsidP="001A4335"/>
    <w:p w:rsidR="00B16CF7" w:rsidRDefault="00B16CF7"/>
    <w:tbl>
      <w:tblPr>
        <w:tblW w:w="4257" w:type="dxa"/>
        <w:tblInd w:w="5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7"/>
      </w:tblGrid>
      <w:tr w:rsidR="00B51BD8" w:rsidRPr="00B51BD8" w:rsidTr="00B51BD8">
        <w:trPr>
          <w:trHeight w:val="1560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B51BD8" w:rsidRPr="00B51BD8" w:rsidRDefault="00B51BD8" w:rsidP="00B51BD8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r w:rsidRPr="00B51B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                Приложение №1</w:t>
            </w:r>
          </w:p>
          <w:p w:rsidR="00B51BD8" w:rsidRPr="00B51BD8" w:rsidRDefault="00B51BD8" w:rsidP="00B51BD8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Pr="00B51B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B51B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постановлению     </w:t>
            </w:r>
          </w:p>
          <w:p w:rsidR="00B51BD8" w:rsidRPr="00B51BD8" w:rsidRDefault="00B51BD8" w:rsidP="00B51BD8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Pr="00B51B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главы</w:t>
            </w:r>
            <w:proofErr w:type="gramEnd"/>
            <w:r w:rsidRPr="00B51B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Николо-                </w:t>
            </w:r>
          </w:p>
          <w:p w:rsidR="00B51BD8" w:rsidRPr="00B51BD8" w:rsidRDefault="00B51BD8" w:rsidP="00B51BD8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Александровского</w:t>
            </w:r>
          </w:p>
          <w:p w:rsidR="00B51BD8" w:rsidRPr="00B51BD8" w:rsidRDefault="00B51BD8" w:rsidP="00B51BD8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Pr="00B51B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сельсовета</w:t>
            </w:r>
            <w:proofErr w:type="gramEnd"/>
            <w:r w:rsidRPr="00B51B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</w:t>
            </w:r>
          </w:p>
          <w:p w:rsidR="00B51BD8" w:rsidRPr="00B51BD8" w:rsidRDefault="00B51BD8" w:rsidP="00B51BD8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Pr="00B51B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B51B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12.10.</w:t>
            </w:r>
            <w:r w:rsidRPr="00B51B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</w:tr>
    </w:tbl>
    <w:bookmarkEnd w:id="0"/>
    <w:p w:rsidR="00B51BD8" w:rsidRPr="00B51BD8" w:rsidRDefault="00B51BD8" w:rsidP="00B51BD8">
      <w:pPr>
        <w:spacing w:after="0" w:line="240" w:lineRule="auto"/>
        <w:ind w:hanging="1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B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B51BD8" w:rsidRPr="00B51BD8" w:rsidRDefault="00B51BD8" w:rsidP="00B51BD8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B51B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B51BD8" w:rsidRPr="00B51BD8" w:rsidRDefault="00B51BD8" w:rsidP="00B51BD8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1BD8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 xml:space="preserve">                   </w:t>
      </w:r>
      <w:r w:rsidRPr="00B51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поступлений доходов по основным источникам </w:t>
      </w:r>
      <w:r w:rsidRPr="00B51BD8">
        <w:rPr>
          <w:rFonts w:ascii="Times New Roman" w:eastAsia="Arial Unicode MS" w:hAnsi="Times New Roman" w:cs="Times New Roman"/>
          <w:b/>
          <w:sz w:val="28"/>
          <w:szCs w:val="28"/>
        </w:rPr>
        <w:t>на 2021 год</w:t>
      </w:r>
      <w:r w:rsidRPr="00B51BD8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B51BD8" w:rsidRPr="00B51BD8" w:rsidRDefault="00B51BD8" w:rsidP="00B51BD8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51BD8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B51BD8" w:rsidRPr="00B51BD8" w:rsidRDefault="00B51BD8" w:rsidP="00B51BD8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51BD8">
        <w:rPr>
          <w:rFonts w:ascii="Times New Roman" w:eastAsia="Arial Unicode MS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</w:t>
      </w:r>
      <w:r w:rsidRPr="00B51BD8">
        <w:rPr>
          <w:rFonts w:ascii="Times New Roman" w:eastAsia="Arial Unicode MS" w:hAnsi="Times New Roman" w:cs="Times New Roman"/>
          <w:sz w:val="24"/>
          <w:szCs w:val="24"/>
        </w:rPr>
        <w:t xml:space="preserve">    </w:t>
      </w:r>
    </w:p>
    <w:p w:rsidR="00B51BD8" w:rsidRPr="00B51BD8" w:rsidRDefault="00B51BD8" w:rsidP="00B51BD8">
      <w:pPr>
        <w:spacing w:after="0" w:line="240" w:lineRule="auto"/>
        <w:rPr>
          <w:rFonts w:ascii="Arial Unicode MS" w:eastAsia="Arial Unicode MS" w:hAnsi="Arial Unicode MS" w:cs="Times New Roman"/>
          <w:sz w:val="24"/>
          <w:szCs w:val="24"/>
        </w:rPr>
      </w:pPr>
      <w:r w:rsidRPr="00B51BD8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(</w:t>
      </w:r>
      <w:proofErr w:type="spellStart"/>
      <w:r w:rsidRPr="00B51BD8">
        <w:rPr>
          <w:rFonts w:ascii="Times New Roman" w:eastAsia="Arial Unicode MS" w:hAnsi="Times New Roman" w:cs="Times New Roman"/>
          <w:sz w:val="24"/>
          <w:szCs w:val="24"/>
        </w:rPr>
        <w:t>тыс</w:t>
      </w:r>
      <w:proofErr w:type="spellEnd"/>
      <w:r w:rsidRPr="00B51BD8">
        <w:rPr>
          <w:rFonts w:ascii="Times New Roman" w:eastAsia="Arial Unicode MS" w:hAnsi="Times New Roman" w:cs="Times New Roman"/>
          <w:sz w:val="24"/>
          <w:szCs w:val="24"/>
          <w:lang w:val="en-US"/>
        </w:rPr>
        <w:t>.</w:t>
      </w:r>
      <w:r w:rsidRPr="00B51BD8">
        <w:rPr>
          <w:rFonts w:ascii="Times New Roman" w:eastAsia="Arial Unicode MS" w:hAnsi="Times New Roman" w:cs="Times New Roman"/>
          <w:sz w:val="24"/>
          <w:szCs w:val="24"/>
        </w:rPr>
        <w:t xml:space="preserve">рублей)                                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5"/>
        <w:gridCol w:w="4237"/>
        <w:gridCol w:w="1212"/>
        <w:gridCol w:w="64"/>
        <w:gridCol w:w="1134"/>
      </w:tblGrid>
      <w:tr w:rsidR="00B51BD8" w:rsidRPr="00B51BD8" w:rsidTr="00B51BD8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Код</w:t>
            </w: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t>бюджетной</w:t>
            </w:r>
            <w:proofErr w:type="gramEnd"/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классификации  </w:t>
            </w: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Российской Федерации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Наименование</w:t>
            </w: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</w:t>
            </w:r>
            <w:proofErr w:type="gramStart"/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t>доходов</w:t>
            </w:r>
            <w:proofErr w:type="gram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t>План на</w:t>
            </w:r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2021 г. 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t>Исполнено3 кв.</w:t>
            </w: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t>2021г.</w:t>
            </w: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B51BD8" w:rsidRPr="00B51BD8" w:rsidTr="00B51BD8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ind w:right="15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      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B51BD8" w:rsidRPr="00B51BD8" w:rsidTr="00B51BD8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ind w:left="359" w:hanging="359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 1 00 00000 00 0000 000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before="100" w:after="100" w:line="240" w:lineRule="auto"/>
              <w:ind w:left="124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Доходы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1544,0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867,1</w:t>
            </w:r>
          </w:p>
        </w:tc>
      </w:tr>
      <w:tr w:rsidR="00B51BD8" w:rsidRPr="00B51BD8" w:rsidTr="00B51BD8">
        <w:trPr>
          <w:trHeight w:val="34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</w:t>
            </w:r>
            <w:r w:rsidRPr="00B51BD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before="100" w:after="100" w:line="240" w:lineRule="auto"/>
              <w:ind w:left="9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Налоги на прибыль, доходы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541,0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389,1</w:t>
            </w:r>
          </w:p>
        </w:tc>
      </w:tr>
      <w:tr w:rsidR="00B51BD8" w:rsidRPr="00B51BD8" w:rsidTr="00B51BD8">
        <w:trPr>
          <w:trHeight w:val="2813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1 01 02000 01 0000 110</w:t>
            </w:r>
          </w:p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B51BD8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 xml:space="preserve">  1 01 02010 01 0000 110 </w:t>
            </w:r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 </w:t>
            </w:r>
          </w:p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before="100" w:after="100" w:line="240" w:lineRule="auto"/>
              <w:ind w:left="90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t>Налог на доходы физических лиц</w:t>
            </w:r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B51BD8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 xml:space="preserve">                        </w:t>
            </w:r>
            <w:r w:rsidRPr="00B51BD8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b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B51BD8" w:rsidRPr="00B51BD8" w:rsidRDefault="00B51BD8" w:rsidP="00B51BD8">
            <w:pPr>
              <w:spacing w:before="100" w:after="100" w:line="240" w:lineRule="auto"/>
              <w:ind w:left="90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t>541,0</w:t>
            </w: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t>389,1</w:t>
            </w: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B51BD8" w:rsidRPr="00B51BD8" w:rsidTr="00B51BD8">
        <w:trPr>
          <w:trHeight w:val="48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34,0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2,9</w:t>
            </w:r>
          </w:p>
        </w:tc>
      </w:tr>
      <w:tr w:rsidR="00B51BD8" w:rsidRPr="00B51BD8" w:rsidTr="00B51BD8">
        <w:trPr>
          <w:trHeight w:val="52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t>2,9</w:t>
            </w:r>
          </w:p>
        </w:tc>
      </w:tr>
      <w:tr w:rsidR="00B51BD8" w:rsidRPr="00B51BD8" w:rsidTr="00B51BD8">
        <w:trPr>
          <w:trHeight w:val="31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t>2,9</w:t>
            </w:r>
          </w:p>
        </w:tc>
      </w:tr>
      <w:tr w:rsidR="00B51BD8" w:rsidRPr="00B51BD8" w:rsidTr="00B51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666,0</w:t>
            </w: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474,3</w:t>
            </w: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B51BD8" w:rsidRPr="00B51BD8" w:rsidTr="00B51BD8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t>1 06 01000 10 0000 110</w:t>
            </w:r>
          </w:p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t>-2,9</w:t>
            </w:r>
          </w:p>
        </w:tc>
      </w:tr>
      <w:tr w:rsidR="00B51BD8" w:rsidRPr="00B51BD8" w:rsidTr="00B51BD8">
        <w:trPr>
          <w:trHeight w:val="14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 1 06 01030 10 0000 110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 к  объектам налогообложения, расположенным в границах </w:t>
            </w:r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сельских</w:t>
            </w:r>
            <w:r w:rsidRPr="00B51BD8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t xml:space="preserve"> поселений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t>-2,9</w:t>
            </w:r>
          </w:p>
        </w:tc>
      </w:tr>
      <w:tr w:rsidR="00B51BD8" w:rsidRPr="00B51BD8" w:rsidTr="00B51BD8">
        <w:trPr>
          <w:trHeight w:val="16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1 06 06000 00 0000 110</w:t>
            </w:r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</w:t>
            </w:r>
          </w:p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</w:t>
            </w:r>
            <w:r w:rsidRPr="00B51BD8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1 06 06030 00 0000 110</w:t>
            </w:r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</w:t>
            </w:r>
          </w:p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1 06 06033 10 0000 110                              </w:t>
            </w:r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</w:p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t>1 06 06040 00 0000 110</w:t>
            </w:r>
          </w:p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t>Земельный налог</w:t>
            </w: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br/>
            </w: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t>609,0</w:t>
            </w: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t>473,0</w:t>
            </w: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t>473,0</w:t>
            </w: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t>136,0</w:t>
            </w: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t>477,2</w:t>
            </w: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t>441,7</w:t>
            </w: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t>441,7</w:t>
            </w: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t>35,5</w:t>
            </w: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t>35,5</w:t>
            </w:r>
          </w:p>
        </w:tc>
      </w:tr>
      <w:tr w:rsidR="00B51BD8" w:rsidRPr="00B51BD8" w:rsidTr="00B51BD8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1 08 00000 00 0000 000</w:t>
            </w:r>
          </w:p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0,2</w:t>
            </w:r>
          </w:p>
        </w:tc>
      </w:tr>
      <w:tr w:rsidR="00B51BD8" w:rsidRPr="00B51BD8" w:rsidTr="00B51BD8">
        <w:trPr>
          <w:trHeight w:val="4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</w:t>
            </w:r>
            <w:proofErr w:type="gramStart"/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t>действий( за</w:t>
            </w:r>
            <w:proofErr w:type="gramEnd"/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исключением действий, совершаемых консульскими учреждениями РФ)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t>0,2</w:t>
            </w:r>
          </w:p>
        </w:tc>
      </w:tr>
      <w:tr w:rsidR="00B51BD8" w:rsidRPr="00B51BD8" w:rsidTr="00B51BD8">
        <w:trPr>
          <w:trHeight w:val="22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t>0,2</w:t>
            </w:r>
          </w:p>
        </w:tc>
      </w:tr>
      <w:tr w:rsidR="00B51BD8" w:rsidRPr="00B51BD8" w:rsidTr="00B51BD8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1 11 00000 00 0000 000</w:t>
            </w:r>
          </w:p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262,0</w:t>
            </w:r>
          </w:p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</w:t>
            </w: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B51BD8" w:rsidRPr="00B51BD8" w:rsidTr="00B51BD8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1 11 05020 00 0000 120</w:t>
            </w:r>
          </w:p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262</w:t>
            </w:r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</w:tr>
      <w:tr w:rsidR="00B51BD8" w:rsidRPr="00B51BD8" w:rsidTr="00B51BD8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proofErr w:type="gramStart"/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сельских  поселений</w:t>
            </w:r>
            <w:proofErr w:type="gramEnd"/>
            <w:r w:rsidRPr="00B51B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(за исключением земельных участков муниципальных бюджетных и автономных учреждений)</w:t>
            </w: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1BD8" w:rsidRPr="00B51BD8" w:rsidTr="00B51BD8">
        <w:trPr>
          <w:trHeight w:val="46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1 13 00000 00 0000 000</w:t>
            </w: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1 13 02000 00 0000 130</w:t>
            </w: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1 13 02990 00 0000 130</w:t>
            </w: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УСЛУГ(РАБОТ) И КОМПЕНСАЦИИ ЗАТРАТ ГОСУДАРСТВА</w:t>
            </w: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затрат государства </w:t>
            </w: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BD8" w:rsidRPr="00B51BD8" w:rsidTr="00B51BD8">
        <w:trPr>
          <w:trHeight w:val="4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ШТРАФЫ, САНКЦИИ, ВОЗМЕЩЕНИЕ УЩЕРБА</w:t>
            </w: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</w:t>
            </w:r>
          </w:p>
        </w:tc>
      </w:tr>
      <w:tr w:rsidR="00B51BD8" w:rsidRPr="00B51BD8" w:rsidTr="00B51BD8">
        <w:trPr>
          <w:trHeight w:val="5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1 16 07090 00 0000 140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88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</w:t>
            </w:r>
            <w:r w:rsidRPr="00B51BD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(</w:t>
            </w:r>
            <w:r w:rsidRPr="00B51B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муниципальным) органом, казенным учреждением, Центральным банком Российской Федерации, государственной корпорацией</w:t>
            </w: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51BD8" w:rsidRPr="00B51BD8" w:rsidTr="00B51BD8">
        <w:trPr>
          <w:trHeight w:val="6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51BD8" w:rsidRPr="00B51BD8" w:rsidTr="00B51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  <w:r w:rsidRPr="00B51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8421,2</w:t>
            </w: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6231,2</w:t>
            </w:r>
          </w:p>
        </w:tc>
      </w:tr>
      <w:tr w:rsidR="00B51BD8" w:rsidRPr="00B51BD8" w:rsidTr="00B51BD8">
        <w:trPr>
          <w:trHeight w:val="10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2 02 00000 00 0000 000</w:t>
            </w: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8421,2</w:t>
            </w: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6626,2</w:t>
            </w: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BD8" w:rsidRPr="00B51BD8" w:rsidTr="00B51BD8">
        <w:trPr>
          <w:trHeight w:val="14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2 02 10000 00 0000 150</w:t>
            </w: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2070,1</w:t>
            </w: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1756,8</w:t>
            </w:r>
          </w:p>
        </w:tc>
      </w:tr>
      <w:tr w:rsidR="00B51BD8" w:rsidRPr="00B51BD8" w:rsidTr="00B51BD8">
        <w:trPr>
          <w:trHeight w:val="5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1756,8</w:t>
            </w:r>
          </w:p>
        </w:tc>
      </w:tr>
      <w:tr w:rsidR="00B51BD8" w:rsidRPr="00B51BD8" w:rsidTr="00B51BD8">
        <w:trPr>
          <w:trHeight w:val="8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2 02 16001 10 0000 150</w:t>
            </w: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</w:t>
            </w:r>
            <w:proofErr w:type="gramStart"/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 бюджетной</w:t>
            </w:r>
            <w:proofErr w:type="gramEnd"/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обеспеченности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1756,8</w:t>
            </w:r>
          </w:p>
        </w:tc>
      </w:tr>
      <w:tr w:rsidR="00B51BD8" w:rsidRPr="00B51BD8" w:rsidTr="00B51BD8">
        <w:trPr>
          <w:trHeight w:val="7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2 02 40000 00 0000 150</w:t>
            </w: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4795,7</w:t>
            </w:r>
          </w:p>
        </w:tc>
      </w:tr>
      <w:tr w:rsidR="00B51BD8" w:rsidRPr="00B51BD8" w:rsidTr="00B51BD8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образований на осуществление части полномочий по </w:t>
            </w: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216,5</w:t>
            </w:r>
          </w:p>
        </w:tc>
      </w:tr>
      <w:tr w:rsidR="00B51BD8" w:rsidRPr="00B51BD8" w:rsidTr="00B51BD8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2 02 40014 10 0000 150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216,5</w:t>
            </w:r>
          </w:p>
        </w:tc>
      </w:tr>
      <w:tr w:rsidR="00B51BD8" w:rsidRPr="00B51BD8" w:rsidTr="00B51BD8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2 02 49999 00 0000 150</w:t>
            </w: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4579,2</w:t>
            </w:r>
          </w:p>
        </w:tc>
      </w:tr>
      <w:tr w:rsidR="00B51BD8" w:rsidRPr="00B51BD8" w:rsidTr="00B51BD8">
        <w:trPr>
          <w:trHeight w:val="11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5945,0</w:t>
            </w: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4579,2</w:t>
            </w: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BD8" w:rsidRPr="00B51BD8" w:rsidTr="00B51BD8">
        <w:trPr>
          <w:trHeight w:val="2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Субвенция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73,7</w:t>
            </w:r>
          </w:p>
        </w:tc>
      </w:tr>
      <w:tr w:rsidR="00B51BD8" w:rsidRPr="00B51BD8" w:rsidTr="00B51BD8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</w:t>
            </w:r>
          </w:p>
        </w:tc>
      </w:tr>
      <w:tr w:rsidR="00B51BD8" w:rsidRPr="00B51BD8" w:rsidTr="00B51BD8">
        <w:trPr>
          <w:trHeight w:val="16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</w:t>
            </w:r>
          </w:p>
        </w:tc>
      </w:tr>
      <w:tr w:rsidR="00B51BD8" w:rsidRPr="00B51BD8" w:rsidTr="00B51BD8">
        <w:trPr>
          <w:trHeight w:val="2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2 19 00000 00 0000 000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-395,0</w:t>
            </w:r>
          </w:p>
        </w:tc>
      </w:tr>
      <w:tr w:rsidR="00B51BD8" w:rsidRPr="00B51BD8" w:rsidTr="00B51BD8">
        <w:trPr>
          <w:trHeight w:val="1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2 19 00000 00 0000 150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-395,0</w:t>
            </w:r>
          </w:p>
        </w:tc>
      </w:tr>
      <w:tr w:rsidR="00B51BD8" w:rsidRPr="00B51BD8" w:rsidTr="00B51BD8">
        <w:trPr>
          <w:trHeight w:val="1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-395,0</w:t>
            </w:r>
          </w:p>
        </w:tc>
      </w:tr>
      <w:tr w:rsidR="00B51BD8" w:rsidRPr="00B51BD8" w:rsidTr="00B51B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7098,3</w:t>
            </w:r>
          </w:p>
        </w:tc>
      </w:tr>
    </w:tbl>
    <w:p w:rsidR="00B51BD8" w:rsidRPr="00B51BD8" w:rsidRDefault="00B51BD8" w:rsidP="00B51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1B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</w:p>
    <w:p w:rsidR="00B51BD8" w:rsidRPr="00B51BD8" w:rsidRDefault="00B51BD8" w:rsidP="00B51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269"/>
        <w:gridCol w:w="3417"/>
        <w:gridCol w:w="334"/>
        <w:gridCol w:w="375"/>
        <w:gridCol w:w="465"/>
        <w:gridCol w:w="102"/>
        <w:gridCol w:w="478"/>
        <w:gridCol w:w="89"/>
        <w:gridCol w:w="581"/>
        <w:gridCol w:w="1050"/>
        <w:gridCol w:w="272"/>
        <w:gridCol w:w="437"/>
        <w:gridCol w:w="970"/>
        <w:gridCol w:w="24"/>
        <w:gridCol w:w="12"/>
        <w:gridCol w:w="24"/>
        <w:gridCol w:w="12"/>
        <w:gridCol w:w="20"/>
        <w:gridCol w:w="1134"/>
      </w:tblGrid>
      <w:tr w:rsidR="00B51BD8" w:rsidRPr="00B51BD8" w:rsidTr="00B51BD8">
        <w:trPr>
          <w:trHeight w:val="1380"/>
          <w:jc w:val="center"/>
        </w:trPr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1BD8" w:rsidRPr="00B51BD8" w:rsidRDefault="00B51BD8" w:rsidP="00B51BD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                          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BD8" w:rsidRPr="00B51BD8" w:rsidRDefault="00B51BD8" w:rsidP="00B51BD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BD8" w:rsidRPr="00B51BD8" w:rsidRDefault="00B51BD8" w:rsidP="00B51BD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BD8" w:rsidRPr="00B51BD8" w:rsidRDefault="00B51BD8" w:rsidP="00B51BD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BD8" w:rsidRPr="00B51BD8" w:rsidRDefault="00B51BD8" w:rsidP="00B51B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8"/>
            <w:shd w:val="clear" w:color="auto" w:fill="auto"/>
            <w:vAlign w:val="bottom"/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№2</w:t>
            </w: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B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постановлению главы Николо-Александровского сельсовета </w:t>
            </w: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12.10.</w:t>
            </w:r>
            <w:r w:rsidRPr="00B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2021г.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B51BD8" w:rsidRPr="00B51BD8" w:rsidTr="00B51BD8">
        <w:trPr>
          <w:trHeight w:val="394"/>
          <w:jc w:val="center"/>
        </w:trPr>
        <w:tc>
          <w:tcPr>
            <w:tcW w:w="100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BD8" w:rsidRDefault="00B51BD8" w:rsidP="00B51B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51BD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Ведомственная структура расходов местного бюджета на 2021 год</w:t>
            </w:r>
          </w:p>
        </w:tc>
      </w:tr>
      <w:tr w:rsidR="00B51BD8" w:rsidRPr="00B51BD8" w:rsidTr="00B51BD8">
        <w:trPr>
          <w:gridBefore w:val="1"/>
          <w:wBefore w:w="269" w:type="dxa"/>
          <w:trHeight w:val="375"/>
          <w:jc w:val="center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51BD8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1BD8" w:rsidRPr="00B51BD8" w:rsidTr="00B51BD8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2021г.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3кв.2021г.</w:t>
            </w:r>
          </w:p>
        </w:tc>
      </w:tr>
      <w:tr w:rsidR="00B51BD8" w:rsidRPr="00B51BD8" w:rsidTr="00B51BD8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1BD8" w:rsidRPr="00B51BD8" w:rsidTr="00B51BD8">
        <w:trPr>
          <w:gridBefore w:val="1"/>
          <w:wBefore w:w="269" w:type="dxa"/>
          <w:trHeight w:val="94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НИКОЛО-АЛЕКСАНДРОВСКОГО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6622,3</w:t>
            </w:r>
          </w:p>
        </w:tc>
      </w:tr>
      <w:tr w:rsidR="00B51BD8" w:rsidRPr="00B51BD8" w:rsidTr="00B51BD8">
        <w:trPr>
          <w:gridBefore w:val="1"/>
          <w:wBefore w:w="269" w:type="dxa"/>
          <w:trHeight w:val="63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2013,9</w:t>
            </w:r>
          </w:p>
        </w:tc>
      </w:tr>
      <w:tr w:rsidR="00B51BD8" w:rsidRPr="00B51BD8" w:rsidTr="00B51BD8">
        <w:trPr>
          <w:gridBefore w:val="1"/>
          <w:wBefore w:w="269" w:type="dxa"/>
          <w:trHeight w:val="126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B51BD8" w:rsidRPr="00B51BD8" w:rsidTr="00B51BD8">
        <w:trPr>
          <w:gridBefore w:val="1"/>
          <w:wBefore w:w="269" w:type="dxa"/>
          <w:trHeight w:val="63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B51BD8" w:rsidRPr="00B51BD8" w:rsidTr="00B51BD8">
        <w:trPr>
          <w:gridBefore w:val="1"/>
          <w:wBefore w:w="269" w:type="dxa"/>
          <w:trHeight w:val="25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Главы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B51BD8" w:rsidRPr="00B51BD8" w:rsidTr="00B51BD8">
        <w:trPr>
          <w:gridBefore w:val="1"/>
          <w:wBefore w:w="269" w:type="dxa"/>
          <w:trHeight w:val="189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1181,9</w:t>
            </w:r>
          </w:p>
        </w:tc>
      </w:tr>
      <w:tr w:rsidR="00B51BD8" w:rsidRPr="00B51BD8" w:rsidTr="00B51BD8">
        <w:trPr>
          <w:gridBefore w:val="1"/>
          <w:wBefore w:w="269" w:type="dxa"/>
          <w:trHeight w:val="94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исполнительных органов муниципальной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1181,9</w:t>
            </w:r>
          </w:p>
        </w:tc>
      </w:tr>
      <w:tr w:rsidR="00B51BD8" w:rsidRPr="00B51BD8" w:rsidTr="00B51BD8">
        <w:trPr>
          <w:gridBefore w:val="1"/>
          <w:wBefore w:w="269" w:type="dxa"/>
          <w:trHeight w:val="58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1328,9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1061,0</w:t>
            </w:r>
          </w:p>
        </w:tc>
      </w:tr>
      <w:tr w:rsidR="00B51BD8" w:rsidRPr="00B51BD8" w:rsidTr="00B51BD8">
        <w:trPr>
          <w:gridBefore w:val="1"/>
          <w:wBefore w:w="269" w:type="dxa"/>
          <w:trHeight w:val="189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120,1</w:t>
            </w:r>
          </w:p>
        </w:tc>
      </w:tr>
      <w:tr w:rsidR="00B51BD8" w:rsidRPr="00B51BD8" w:rsidTr="00B51BD8">
        <w:trPr>
          <w:gridBefore w:val="1"/>
          <w:wBefore w:w="269" w:type="dxa"/>
          <w:trHeight w:val="15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 (Иные бюджетные ассигнования)</w:t>
            </w:r>
          </w:p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B51BD8" w:rsidRPr="00B51BD8" w:rsidTr="00B51BD8">
        <w:trPr>
          <w:gridBefore w:val="1"/>
          <w:wBefore w:w="269" w:type="dxa"/>
          <w:trHeight w:val="187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B51BD8" w:rsidRPr="00B51BD8" w:rsidTr="00B51BD8">
        <w:trPr>
          <w:gridBefore w:val="1"/>
          <w:wBefore w:w="269" w:type="dxa"/>
          <w:trHeight w:val="199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проведение выборов в представительные органы </w:t>
            </w:r>
            <w:proofErr w:type="gramStart"/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власти(</w:t>
            </w:r>
            <w:proofErr w:type="gramEnd"/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77 7 00 78020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B51BD8" w:rsidRPr="00B51BD8" w:rsidTr="00B51BD8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1BD8" w:rsidRPr="00B51BD8" w:rsidTr="00B51BD8">
        <w:trPr>
          <w:gridBefore w:val="1"/>
          <w:wBefore w:w="269" w:type="dxa"/>
          <w:trHeight w:val="63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BD8" w:rsidRPr="00B51BD8" w:rsidTr="00B51BD8">
        <w:trPr>
          <w:gridBefore w:val="1"/>
          <w:wBefore w:w="269" w:type="dxa"/>
          <w:trHeight w:val="94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1BD8" w:rsidRPr="00B51BD8" w:rsidTr="00B51BD8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бщегосударственные</w:t>
            </w:r>
            <w:proofErr w:type="spellEnd"/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212,0</w:t>
            </w:r>
          </w:p>
        </w:tc>
      </w:tr>
      <w:tr w:rsidR="00B51BD8" w:rsidRPr="00B51BD8" w:rsidTr="00B51BD8">
        <w:trPr>
          <w:gridBefore w:val="1"/>
          <w:wBefore w:w="269" w:type="dxa"/>
          <w:trHeight w:val="157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муниципального имущества, в том числе земельных участков, и оформление правоустанавливающих документов на объекты </w:t>
            </w: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собственности Октябрьского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</w:t>
            </w:r>
          </w:p>
        </w:tc>
      </w:tr>
      <w:tr w:rsidR="00B51BD8" w:rsidRPr="00B51BD8" w:rsidTr="00B51BD8">
        <w:trPr>
          <w:gridBefore w:val="1"/>
          <w:wBefore w:w="269" w:type="dxa"/>
          <w:trHeight w:val="841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 (Закупка товаров, работ и услуг для обеспечения государственных муниципальных) нужд)</w:t>
            </w:r>
          </w:p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43,9</w:t>
            </w:r>
          </w:p>
        </w:tc>
      </w:tr>
      <w:tr w:rsidR="00B51BD8" w:rsidRPr="00B51BD8" w:rsidTr="00B51BD8">
        <w:trPr>
          <w:gridBefore w:val="1"/>
          <w:wBefore w:w="269" w:type="dxa"/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20 9 01 11020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BD8" w:rsidRPr="00B51BD8" w:rsidTr="00B51BD8">
        <w:trPr>
          <w:gridBefore w:val="1"/>
          <w:wBefore w:w="269" w:type="dxa"/>
          <w:trHeight w:val="157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профилактику терроризма и экстремизма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20 9 01 11020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1BD8" w:rsidRPr="00B51BD8" w:rsidTr="00B51BD8">
        <w:trPr>
          <w:gridBefore w:val="1"/>
          <w:wBefore w:w="269" w:type="dxa"/>
          <w:trHeight w:val="63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МКД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77 7 00 76060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</w:tr>
      <w:tr w:rsidR="00B51BD8" w:rsidRPr="00B51BD8" w:rsidTr="00B51BD8">
        <w:trPr>
          <w:gridBefore w:val="1"/>
          <w:wBefore w:w="269" w:type="dxa"/>
          <w:trHeight w:val="156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МКД (Закупка товаров, работ и услуг для обеспечения государственных (муниципальных) нужд)</w:t>
            </w:r>
          </w:p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57,0</w:t>
            </w:r>
          </w:p>
        </w:tc>
      </w:tr>
      <w:tr w:rsidR="00B51BD8" w:rsidRPr="00B51BD8" w:rsidTr="00B51BD8">
        <w:trPr>
          <w:gridBefore w:val="1"/>
          <w:wBefore w:w="269" w:type="dxa"/>
          <w:trHeight w:val="288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по переданным полномочиям в сфере имущественных </w:t>
            </w:r>
            <w:proofErr w:type="gramStart"/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отношений(</w:t>
            </w:r>
            <w:proofErr w:type="gramEnd"/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77 7 0076040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1BD8" w:rsidRPr="00B51BD8" w:rsidTr="00B51BD8">
        <w:trPr>
          <w:gridBefore w:val="1"/>
          <w:wBefore w:w="269" w:type="dxa"/>
          <w:trHeight w:val="324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по переданным полномочиям по разработке генеральных планов поселения, местных нормативов градостроительного проектирования поселения в части оказания консультативной помощи и организации разработки, выдачи разрешений на строительство, разрешений на ввод объектов в эксплуатацию </w:t>
            </w:r>
            <w:proofErr w:type="gramStart"/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района(</w:t>
            </w:r>
            <w:proofErr w:type="gramEnd"/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1,6</w:t>
            </w:r>
          </w:p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1BD8" w:rsidRPr="00B51BD8" w:rsidTr="00B51BD8">
        <w:trPr>
          <w:gridBefore w:val="1"/>
          <w:wBefore w:w="269" w:type="dxa"/>
          <w:trHeight w:val="47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77 7 00 08530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1BD8" w:rsidRPr="00B51BD8" w:rsidTr="00B51BD8">
        <w:trPr>
          <w:gridBefore w:val="1"/>
          <w:wBefore w:w="269" w:type="dxa"/>
          <w:trHeight w:val="978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природоохранные мероприятия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77 7 00 08530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1BD8" w:rsidRPr="00B51BD8" w:rsidTr="00B51BD8">
        <w:trPr>
          <w:gridBefore w:val="1"/>
          <w:wBefore w:w="269" w:type="dxa"/>
          <w:trHeight w:val="383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переданным полномочиям в части муниципального жилищного контроля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1BD8" w:rsidRPr="00B51BD8" w:rsidTr="00B51BD8">
        <w:trPr>
          <w:gridBefore w:val="1"/>
          <w:wBefore w:w="269" w:type="dxa"/>
          <w:trHeight w:val="240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</w:t>
            </w:r>
          </w:p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1BD8" w:rsidRPr="00B51BD8" w:rsidTr="00B51BD8">
        <w:trPr>
          <w:gridBefore w:val="1"/>
          <w:wBefore w:w="269" w:type="dxa"/>
          <w:trHeight w:val="269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B51BD8" w:rsidRPr="00B51BD8" w:rsidTr="00B51BD8">
        <w:trPr>
          <w:gridBefore w:val="1"/>
          <w:wBefore w:w="269" w:type="dxa"/>
          <w:trHeight w:val="24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B51BD8" w:rsidRPr="00B51BD8" w:rsidTr="00B51BD8">
        <w:trPr>
          <w:gridBefore w:val="1"/>
          <w:wBefore w:w="269" w:type="dxa"/>
          <w:trHeight w:val="20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94,8</w:t>
            </w:r>
          </w:p>
        </w:tc>
      </w:tr>
      <w:tr w:rsidR="00B51BD8" w:rsidRPr="00B51BD8" w:rsidTr="00B51BD8">
        <w:trPr>
          <w:gridBefore w:val="1"/>
          <w:wBefore w:w="269" w:type="dxa"/>
          <w:trHeight w:val="427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исполнительных органов муниципальной власти </w:t>
            </w: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(Иные бюджетные ассигнования)</w:t>
            </w:r>
          </w:p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94,8</w:t>
            </w:r>
          </w:p>
        </w:tc>
      </w:tr>
      <w:tr w:rsidR="00B51BD8" w:rsidRPr="00B51BD8" w:rsidTr="00B51BD8">
        <w:trPr>
          <w:gridBefore w:val="1"/>
          <w:wBefore w:w="269" w:type="dxa"/>
          <w:trHeight w:val="63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73,7</w:t>
            </w:r>
          </w:p>
        </w:tc>
      </w:tr>
      <w:tr w:rsidR="00B51BD8" w:rsidRPr="00B51BD8" w:rsidTr="00B51BD8">
        <w:trPr>
          <w:gridBefore w:val="1"/>
          <w:wBefore w:w="269" w:type="dxa"/>
          <w:trHeight w:val="18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73,7</w:t>
            </w:r>
          </w:p>
        </w:tc>
      </w:tr>
      <w:tr w:rsidR="00B51BD8" w:rsidRPr="00B51BD8" w:rsidTr="00B51BD8">
        <w:trPr>
          <w:gridBefore w:val="1"/>
          <w:wBefore w:w="269" w:type="dxa"/>
          <w:trHeight w:val="132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113,2</w:t>
            </w:r>
          </w:p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73,7</w:t>
            </w:r>
          </w:p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1BD8" w:rsidRPr="00B51BD8" w:rsidTr="00B51BD8">
        <w:trPr>
          <w:gridBefore w:val="1"/>
          <w:wBefore w:w="269" w:type="dxa"/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73,2</w:t>
            </w:r>
          </w:p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64,7</w:t>
            </w:r>
          </w:p>
        </w:tc>
      </w:tr>
      <w:tr w:rsidR="00B51BD8" w:rsidRPr="00B51BD8" w:rsidTr="00B51BD8">
        <w:trPr>
          <w:gridBefore w:val="1"/>
          <w:wBefore w:w="269" w:type="dxa"/>
          <w:trHeight w:val="106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42,7</w:t>
            </w:r>
          </w:p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9,0</w:t>
            </w:r>
          </w:p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1BD8" w:rsidRPr="00B51BD8" w:rsidTr="00B51BD8">
        <w:trPr>
          <w:gridBefore w:val="1"/>
          <w:wBefore w:w="269" w:type="dxa"/>
          <w:trHeight w:val="18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4,9</w:t>
            </w:r>
          </w:p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1BD8" w:rsidRPr="00B51BD8" w:rsidTr="00B51BD8">
        <w:trPr>
          <w:gridBefore w:val="1"/>
          <w:wBefore w:w="269" w:type="dxa"/>
          <w:trHeight w:val="159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4,9</w:t>
            </w:r>
          </w:p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1BD8" w:rsidRPr="00B51BD8" w:rsidTr="00B51BD8">
        <w:trPr>
          <w:gridBefore w:val="1"/>
          <w:wBefore w:w="269" w:type="dxa"/>
          <w:trHeight w:val="94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1BD8" w:rsidRPr="00B51BD8" w:rsidTr="00B51BD8">
        <w:trPr>
          <w:gridBefore w:val="1"/>
          <w:wBefore w:w="269" w:type="dxa"/>
          <w:trHeight w:val="126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1BD8" w:rsidRPr="00B51BD8" w:rsidTr="00B51BD8">
        <w:trPr>
          <w:gridBefore w:val="1"/>
          <w:wBefore w:w="269" w:type="dxa"/>
          <w:trHeight w:val="126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предупреждение и ликвидацию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20 8 01 07830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BD8" w:rsidRPr="00B51BD8" w:rsidTr="00B51BD8">
        <w:trPr>
          <w:gridBefore w:val="1"/>
          <w:wBefore w:w="269" w:type="dxa"/>
          <w:trHeight w:val="220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предупреждение и ликвидацию последствий чрезвычайных ситуаций и стихийных бедствий природного и техногенного характера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20 8 01 07830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1BD8" w:rsidRPr="00B51BD8" w:rsidTr="00B51BD8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290,5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33,9</w:t>
            </w:r>
          </w:p>
        </w:tc>
      </w:tr>
      <w:tr w:rsidR="00B51BD8" w:rsidRPr="00B51BD8" w:rsidTr="00B51BD8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1BD8" w:rsidRPr="00B51BD8" w:rsidTr="00B51BD8">
        <w:trPr>
          <w:gridBefore w:val="1"/>
          <w:wBefore w:w="269" w:type="dxa"/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мероприятия направленные на противодействие злоупотреблению наркотическими средствами и их незаконному обороту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20 3 01 04010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BD8" w:rsidRPr="00B51BD8" w:rsidTr="00B51BD8">
        <w:trPr>
          <w:gridBefore w:val="1"/>
          <w:wBefore w:w="269" w:type="dxa"/>
          <w:trHeight w:val="256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мероприятия направленные на противодействие злоупотреблению наркотическими средствами и их незаконному обороту (Закупка товаров, работ и услуг для обеспечения государственных (муниципальных) нужд)</w:t>
            </w:r>
          </w:p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20 3 01 04010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1BD8" w:rsidRPr="00B51BD8" w:rsidTr="00B51BD8">
        <w:trPr>
          <w:gridBefore w:val="1"/>
          <w:wBefore w:w="269" w:type="dxa"/>
          <w:trHeight w:val="22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 дорожного фонда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20 7 03 08770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33,0</w:t>
            </w:r>
          </w:p>
        </w:tc>
      </w:tr>
      <w:tr w:rsidR="00B51BD8" w:rsidRPr="00B51BD8" w:rsidTr="00B51BD8">
        <w:trPr>
          <w:gridBefore w:val="1"/>
          <w:wBefore w:w="269" w:type="dxa"/>
          <w:trHeight w:val="1268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Ассигнования дорожного фонда (Закупка товаров, работ и услуг для обеспечения государственных (муниципальных) нужд)</w:t>
            </w:r>
          </w:p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20 7 03 08770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33,0</w:t>
            </w:r>
          </w:p>
        </w:tc>
      </w:tr>
      <w:tr w:rsidR="00B51BD8" w:rsidRPr="00B51BD8" w:rsidTr="00B51BD8">
        <w:trPr>
          <w:gridBefore w:val="1"/>
          <w:wBefore w:w="269" w:type="dxa"/>
          <w:trHeight w:val="198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B51B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</w:t>
            </w:r>
            <w:r w:rsidRPr="00B51B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B51BD8" w:rsidRPr="00B51BD8" w:rsidTr="00B51BD8">
        <w:trPr>
          <w:gridBefore w:val="1"/>
          <w:wBefore w:w="269" w:type="dxa"/>
          <w:trHeight w:val="146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Переданные полномочия на развитие и поддержку субъектов малого и среднего предпринимательства</w:t>
            </w:r>
          </w:p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77 7 00 09020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</w:t>
            </w: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B51BD8" w:rsidRPr="00B51BD8" w:rsidTr="00B51BD8">
        <w:trPr>
          <w:gridBefore w:val="1"/>
          <w:wBefore w:w="269" w:type="dxa"/>
          <w:trHeight w:val="119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по переданным полномочиям на развитие и поддержку субъектов малого и среднего </w:t>
            </w:r>
            <w:proofErr w:type="gramStart"/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предпринимательства(</w:t>
            </w:r>
            <w:proofErr w:type="gramEnd"/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трансферты)</w:t>
            </w:r>
          </w:p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77 7 00 09020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</w:t>
            </w: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B51BD8" w:rsidRPr="00B51BD8" w:rsidTr="00B51BD8">
        <w:trPr>
          <w:gridBefore w:val="1"/>
          <w:wBefore w:w="269" w:type="dxa"/>
          <w:trHeight w:val="899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110,7</w:t>
            </w:r>
          </w:p>
        </w:tc>
      </w:tr>
      <w:tr w:rsidR="00B51BD8" w:rsidRPr="00B51BD8" w:rsidTr="00B51BD8">
        <w:trPr>
          <w:gridBefore w:val="1"/>
          <w:wBefore w:w="269" w:type="dxa"/>
          <w:trHeight w:val="192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1BD8" w:rsidRPr="00B51BD8" w:rsidTr="00B51BD8">
        <w:trPr>
          <w:gridBefore w:val="1"/>
          <w:wBefore w:w="269" w:type="dxa"/>
          <w:trHeight w:val="212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полномочия в части</w:t>
            </w:r>
            <w:r w:rsidRPr="00B51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в границах поселения электро-, тепло-, газо- и водоснабжения населения, водоотведения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77 7 00 76080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1BD8" w:rsidRPr="00B51BD8" w:rsidTr="00B51BD8">
        <w:trPr>
          <w:gridBefore w:val="1"/>
          <w:wBefore w:w="269" w:type="dxa"/>
          <w:trHeight w:val="172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переданным полномочиям в части</w:t>
            </w:r>
            <w:r w:rsidRPr="00B51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в границах поселения электро-, тепло-, газо- и водоснабжения населения, водоотведения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77 7 00 76080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1BD8" w:rsidRPr="00B51BD8" w:rsidTr="00B51BD8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2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110,7</w:t>
            </w:r>
          </w:p>
        </w:tc>
      </w:tr>
      <w:tr w:rsidR="00B51BD8" w:rsidRPr="00B51BD8" w:rsidTr="00B51BD8">
        <w:trPr>
          <w:gridBefore w:val="1"/>
          <w:wBefore w:w="269" w:type="dxa"/>
          <w:trHeight w:val="36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направленные на прочие мероприятия по благоустройству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20 5 04 08750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</w:t>
            </w:r>
          </w:p>
        </w:tc>
      </w:tr>
      <w:tr w:rsidR="00B51BD8" w:rsidRPr="00B51BD8" w:rsidTr="00B51BD8">
        <w:trPr>
          <w:gridBefore w:val="1"/>
          <w:wBefore w:w="269" w:type="dxa"/>
          <w:trHeight w:val="476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направленные на прочие мероприятия по благоустройству поселения (Закупка товаров, работ и услуг для обеспечения государственных (муниципальных) нужд)</w:t>
            </w:r>
          </w:p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98,3</w:t>
            </w:r>
          </w:p>
        </w:tc>
      </w:tr>
      <w:tr w:rsidR="00B51BD8" w:rsidRPr="00B51BD8" w:rsidTr="00B51BD8">
        <w:trPr>
          <w:gridBefore w:val="1"/>
          <w:wBefore w:w="269" w:type="dxa"/>
          <w:trHeight w:val="396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мероприятия направленные на уличное освещение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B51BD8" w:rsidRPr="00B51BD8" w:rsidTr="00B51BD8">
        <w:trPr>
          <w:gridBefore w:val="1"/>
          <w:wBefore w:w="269" w:type="dxa"/>
          <w:trHeight w:val="2267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мероприятия направленные на уличное освещение (Закупка товаров, работ и услуг для обеспечения государственных (муниципальных) нужд)</w:t>
            </w:r>
          </w:p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B51BD8" w:rsidRPr="00B51BD8" w:rsidTr="00B51BD8">
        <w:trPr>
          <w:gridBefore w:val="1"/>
          <w:wBefore w:w="269" w:type="dxa"/>
          <w:trHeight w:val="518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обеспечению населения водоснабжением</w:t>
            </w:r>
          </w:p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20 6 01 22010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B51BD8" w:rsidRPr="00B51BD8" w:rsidTr="00B51BD8">
        <w:trPr>
          <w:gridBefore w:val="1"/>
          <w:wBefore w:w="269" w:type="dxa"/>
          <w:trHeight w:val="573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мероприятия по обеспечению населения водоснабжением</w:t>
            </w:r>
          </w:p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20 6 01 22010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B51BD8" w:rsidRPr="00B51BD8" w:rsidTr="00B51BD8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1BD8" w:rsidRPr="00B51BD8" w:rsidTr="00B51BD8">
        <w:trPr>
          <w:gridBefore w:val="1"/>
          <w:wBefore w:w="269" w:type="dxa"/>
          <w:trHeight w:val="63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1BD8" w:rsidRPr="00B51BD8" w:rsidTr="00B51BD8">
        <w:trPr>
          <w:gridBefore w:val="1"/>
          <w:wBefore w:w="269" w:type="dxa"/>
          <w:trHeight w:val="63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проведение мероприятий в сфере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20 1 02 15150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BD8" w:rsidRPr="00B51BD8" w:rsidTr="00B51BD8">
        <w:trPr>
          <w:gridBefore w:val="1"/>
          <w:wBefore w:w="269" w:type="dxa"/>
          <w:trHeight w:val="157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организацию и проведение мероприятий в сфере культуры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20 1 02 15150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1BD8" w:rsidRPr="00B51BD8" w:rsidTr="00B51BD8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6075,4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3964,6</w:t>
            </w:r>
          </w:p>
        </w:tc>
      </w:tr>
      <w:tr w:rsidR="00B51BD8" w:rsidRPr="00B51BD8" w:rsidTr="00B51BD8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6075,4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3964,6</w:t>
            </w:r>
          </w:p>
        </w:tc>
      </w:tr>
      <w:tr w:rsidR="00B51BD8" w:rsidRPr="00B51BD8" w:rsidTr="00B51BD8">
        <w:trPr>
          <w:gridBefore w:val="1"/>
          <w:wBefore w:w="269" w:type="dxa"/>
          <w:trHeight w:val="983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 промыслов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20 1 03 73030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BD8" w:rsidRPr="00B51BD8" w:rsidTr="00B51BD8">
        <w:trPr>
          <w:gridBefore w:val="1"/>
          <w:wBefore w:w="269" w:type="dxa"/>
          <w:trHeight w:val="189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 промыслов (Межбюджетные трансферты))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20 1 03 73040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1BD8" w:rsidRPr="00B51BD8" w:rsidTr="00B51BD8">
        <w:trPr>
          <w:gridBefore w:val="1"/>
          <w:wBefore w:w="269" w:type="dxa"/>
          <w:trHeight w:val="94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6074,4</w:t>
            </w:r>
          </w:p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3964,6</w:t>
            </w:r>
          </w:p>
        </w:tc>
      </w:tr>
      <w:tr w:rsidR="00B51BD8" w:rsidRPr="00B51BD8" w:rsidTr="00B51BD8">
        <w:trPr>
          <w:gridBefore w:val="1"/>
          <w:wBefore w:w="269" w:type="dxa"/>
          <w:trHeight w:val="40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 по реализации муниципальной подпрограммы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2239,4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1673,3</w:t>
            </w:r>
          </w:p>
        </w:tc>
      </w:tr>
      <w:tr w:rsidR="00B51BD8" w:rsidRPr="00B51BD8" w:rsidTr="00B51BD8">
        <w:trPr>
          <w:gridBefore w:val="1"/>
          <w:wBefore w:w="269" w:type="dxa"/>
          <w:trHeight w:val="195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3733,9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2200,9</w:t>
            </w:r>
          </w:p>
        </w:tc>
      </w:tr>
      <w:tr w:rsidR="00B51BD8" w:rsidRPr="00B51BD8" w:rsidTr="00B51BD8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3464,0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2073,4</w:t>
            </w:r>
          </w:p>
        </w:tc>
      </w:tr>
      <w:tr w:rsidR="00B51BD8" w:rsidRPr="00B51BD8" w:rsidTr="00B51BD8">
        <w:trPr>
          <w:gridBefore w:val="1"/>
          <w:wBefore w:w="269" w:type="dxa"/>
          <w:trHeight w:val="126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90,4</w:t>
            </w:r>
          </w:p>
        </w:tc>
      </w:tr>
      <w:tr w:rsidR="00B51BD8" w:rsidRPr="00B51BD8" w:rsidTr="00B51BD8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318,4</w:t>
            </w:r>
          </w:p>
        </w:tc>
      </w:tr>
      <w:tr w:rsidR="00B51BD8" w:rsidRPr="00B51BD8" w:rsidTr="00B51BD8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318,4</w:t>
            </w:r>
          </w:p>
        </w:tc>
      </w:tr>
      <w:tr w:rsidR="00B51BD8" w:rsidRPr="00B51BD8" w:rsidTr="00B51BD8">
        <w:trPr>
          <w:gridBefore w:val="1"/>
          <w:wBefore w:w="269" w:type="dxa"/>
          <w:trHeight w:val="63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318,4</w:t>
            </w:r>
          </w:p>
        </w:tc>
      </w:tr>
      <w:tr w:rsidR="00B51BD8" w:rsidRPr="00B51BD8" w:rsidTr="00B51BD8">
        <w:trPr>
          <w:gridBefore w:val="1"/>
          <w:wBefore w:w="269" w:type="dxa"/>
          <w:trHeight w:val="109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Доплаты к пенсиям муниципальных служащих (Социальное обеспечение и иные выплаты населению)</w:t>
            </w:r>
          </w:p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318,4</w:t>
            </w:r>
          </w:p>
        </w:tc>
      </w:tr>
      <w:tr w:rsidR="00B51BD8" w:rsidRPr="00B51BD8" w:rsidTr="00B51BD8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156,</w:t>
            </w: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107,1</w:t>
            </w:r>
          </w:p>
        </w:tc>
      </w:tr>
      <w:tr w:rsidR="00B51BD8" w:rsidRPr="00B51BD8" w:rsidTr="00B51BD8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1BD8" w:rsidRPr="00B51BD8" w:rsidTr="00B51BD8">
        <w:trPr>
          <w:gridBefore w:val="1"/>
          <w:wBefore w:w="269" w:type="dxa"/>
          <w:trHeight w:val="491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методистов по спорту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20 4 01 08540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156,3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</w:tr>
      <w:tr w:rsidR="00B51BD8" w:rsidRPr="00B51BD8" w:rsidTr="00B51BD8">
        <w:trPr>
          <w:gridBefore w:val="1"/>
          <w:wBefore w:w="269" w:type="dxa"/>
          <w:trHeight w:val="220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содержание методистов по спорту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20 4 01 08540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156,3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107,1</w:t>
            </w:r>
          </w:p>
        </w:tc>
      </w:tr>
      <w:tr w:rsidR="00B51BD8" w:rsidRPr="00B51BD8" w:rsidTr="00B51BD8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10079,1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D8" w:rsidRPr="00B51BD8" w:rsidRDefault="00B51BD8" w:rsidP="00B51BD8">
            <w:pPr>
              <w:spacing w:after="0" w:line="240" w:lineRule="auto"/>
              <w:ind w:left="-158" w:firstLine="1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6622,3</w:t>
            </w:r>
          </w:p>
          <w:p w:rsidR="00B51BD8" w:rsidRPr="00B51BD8" w:rsidRDefault="00B51BD8" w:rsidP="00B51BD8">
            <w:pPr>
              <w:spacing w:after="0" w:line="240" w:lineRule="auto"/>
              <w:ind w:left="-158" w:firstLine="1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1BD8" w:rsidRPr="00B51BD8" w:rsidRDefault="00B51BD8" w:rsidP="00B51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1BD8" w:rsidRPr="00B51BD8" w:rsidRDefault="00B51BD8" w:rsidP="00B51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1B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</w:t>
      </w:r>
    </w:p>
    <w:p w:rsidR="00B51BD8" w:rsidRDefault="00B51BD8" w:rsidP="00B51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1B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</w:p>
    <w:p w:rsidR="00B51BD8" w:rsidRDefault="00B51BD8" w:rsidP="00B51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1BD8" w:rsidRDefault="00B51BD8" w:rsidP="00B51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1BD8" w:rsidRDefault="00B51BD8" w:rsidP="00B51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1BD8" w:rsidRDefault="00B51BD8" w:rsidP="00B51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1BD8" w:rsidRDefault="00B51BD8" w:rsidP="00B51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1BD8" w:rsidRDefault="00B51BD8" w:rsidP="00B51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1BD8" w:rsidRDefault="00B51BD8" w:rsidP="00B51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1BD8" w:rsidRDefault="00B51BD8" w:rsidP="00B51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1BD8" w:rsidRDefault="00B51BD8" w:rsidP="00B51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1BD8" w:rsidRDefault="00B51BD8" w:rsidP="00B51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1BD8" w:rsidRDefault="00B51BD8" w:rsidP="00B51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1BD8" w:rsidRDefault="00B51BD8" w:rsidP="00B51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1BD8" w:rsidRDefault="00B51BD8" w:rsidP="00B51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1BD8" w:rsidRDefault="00B51BD8" w:rsidP="00B51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1BD8" w:rsidRDefault="00B51BD8" w:rsidP="00B51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1BD8" w:rsidRDefault="00B51BD8" w:rsidP="00B51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1BD8" w:rsidRDefault="00B51BD8" w:rsidP="00B51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1BD8" w:rsidRDefault="00B51BD8" w:rsidP="00B51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1BD8" w:rsidRDefault="00B51BD8" w:rsidP="00B51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1BD8" w:rsidRPr="00B51BD8" w:rsidRDefault="00B51BD8" w:rsidP="00B51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1BD8" w:rsidRPr="00B51BD8" w:rsidRDefault="00B51BD8" w:rsidP="00B51B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1BD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                                                                                       </w:t>
      </w:r>
      <w:r w:rsidRPr="00B51BD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№3</w:t>
      </w:r>
    </w:p>
    <w:p w:rsidR="00B51BD8" w:rsidRPr="00B51BD8" w:rsidRDefault="00B51BD8" w:rsidP="00B51B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1B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</w:t>
      </w:r>
      <w:proofErr w:type="gramStart"/>
      <w:r w:rsidRPr="00B51BD8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B51B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постановлению главы Николо-                        </w:t>
      </w:r>
    </w:p>
    <w:p w:rsidR="00B51BD8" w:rsidRPr="00B51BD8" w:rsidRDefault="00B51BD8" w:rsidP="00B51B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1B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Александровского сельсовета </w:t>
      </w:r>
    </w:p>
    <w:p w:rsidR="00B51BD8" w:rsidRPr="00B51BD8" w:rsidRDefault="00B51BD8" w:rsidP="00B51BD8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1B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  <w:proofErr w:type="gramStart"/>
      <w:r w:rsidRPr="00B51BD8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B51B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B51BD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B51BD8">
        <w:rPr>
          <w:rFonts w:ascii="Times New Roman" w:eastAsia="Times New Roman" w:hAnsi="Times New Roman" w:cs="Times New Roman"/>
          <w:sz w:val="20"/>
          <w:szCs w:val="20"/>
          <w:lang w:eastAsia="ru-RU"/>
        </w:rPr>
        <w:t>. 2021г.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37</w:t>
      </w:r>
      <w:r w:rsidRPr="00B51B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51BD8" w:rsidRPr="00B51BD8" w:rsidRDefault="00B51BD8" w:rsidP="00B51BD8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1BD8" w:rsidRPr="00B51BD8" w:rsidRDefault="00B51BD8" w:rsidP="00B51BD8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1BD8" w:rsidRPr="00B51BD8" w:rsidRDefault="00B51BD8" w:rsidP="00B51BD8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1BD8" w:rsidRPr="00B51BD8" w:rsidRDefault="00B51BD8" w:rsidP="00B51BD8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1BD8" w:rsidRPr="00B51BD8" w:rsidRDefault="00B51BD8" w:rsidP="00B51BD8">
      <w:pPr>
        <w:tabs>
          <w:tab w:val="left" w:pos="3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1BD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СВЕДЕНИЯ</w:t>
      </w:r>
    </w:p>
    <w:p w:rsidR="00B51BD8" w:rsidRPr="00B51BD8" w:rsidRDefault="00B51BD8" w:rsidP="00B51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1BD8" w:rsidRPr="00B51BD8" w:rsidRDefault="00B51BD8" w:rsidP="00B51B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51BD8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proofErr w:type="gramEnd"/>
      <w:r w:rsidRPr="00B51B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численности, денежном содержании муниципальных служащих, денежном вознаграждении лиц, замещающие муниципальные должности, работников аппарата и оплате труда работников учреждений, финансируемых из местного бюджета </w:t>
      </w:r>
    </w:p>
    <w:p w:rsidR="00B51BD8" w:rsidRPr="00B51BD8" w:rsidRDefault="00B51BD8" w:rsidP="00B51BD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1B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proofErr w:type="gramStart"/>
      <w:r w:rsidRPr="00B51BD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</w:t>
      </w:r>
      <w:proofErr w:type="gramEnd"/>
      <w:r w:rsidRPr="00B51BD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состоянию   на 1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сентября</w:t>
      </w:r>
      <w:r w:rsidRPr="00B51BD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2021года</w:t>
      </w:r>
    </w:p>
    <w:p w:rsidR="00B51BD8" w:rsidRPr="00B51BD8" w:rsidRDefault="00B51BD8" w:rsidP="00B51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1BD8" w:rsidRPr="00B51BD8" w:rsidRDefault="00B51BD8" w:rsidP="00B51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1BD8" w:rsidRPr="00B51BD8" w:rsidRDefault="00B51BD8" w:rsidP="00B51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3"/>
        <w:gridCol w:w="2463"/>
        <w:gridCol w:w="2464"/>
      </w:tblGrid>
      <w:tr w:rsidR="00B51BD8" w:rsidRPr="00B51BD8" w:rsidTr="00B51BD8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Муниципальные служащие, лица, замещающие муниципальные должности, работники аппарата управления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Работники учреждений, финансируемые из местного бюджета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Всего</w:t>
            </w:r>
          </w:p>
        </w:tc>
      </w:tr>
      <w:tr w:rsidR="00B51BD8" w:rsidRPr="00B51BD8" w:rsidTr="00B51BD8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Численность, ед.</w:t>
            </w: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</w:t>
            </w:r>
            <w:proofErr w:type="gramStart"/>
            <w:r w:rsidRPr="00B51B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план</w:t>
            </w:r>
            <w:proofErr w:type="gram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4,0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8,0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12,0</w:t>
            </w:r>
          </w:p>
        </w:tc>
      </w:tr>
      <w:tr w:rsidR="00B51BD8" w:rsidRPr="00B51BD8" w:rsidTr="00B51BD8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</w:t>
            </w:r>
            <w:proofErr w:type="gramStart"/>
            <w:r w:rsidRPr="00B51B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факт</w:t>
            </w:r>
            <w:proofErr w:type="gram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4,0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8,0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12,0</w:t>
            </w:r>
          </w:p>
        </w:tc>
      </w:tr>
      <w:tr w:rsidR="00B51BD8" w:rsidRPr="00B51BD8" w:rsidTr="00B51BD8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Денежное содержание- кассовые расходы, </w:t>
            </w:r>
            <w:proofErr w:type="spellStart"/>
            <w:r w:rsidRPr="00B51B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тыс.руб</w:t>
            </w:r>
            <w:proofErr w:type="spellEnd"/>
            <w:r w:rsidRPr="00B51B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700,5</w:t>
            </w:r>
          </w:p>
        </w:tc>
      </w:tr>
      <w:tr w:rsidR="00B51BD8" w:rsidRPr="00B51BD8" w:rsidTr="00B51BD8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Фонд оплаты труда- кассовые расходы, </w:t>
            </w:r>
            <w:proofErr w:type="spellStart"/>
            <w:r w:rsidRPr="00B51B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тыс.руб</w:t>
            </w:r>
            <w:proofErr w:type="spellEnd"/>
            <w:r w:rsidRPr="00B51B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769,1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8" w:rsidRPr="00B51BD8" w:rsidRDefault="00B51BD8" w:rsidP="00B5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BD8" w:rsidRPr="00B51BD8" w:rsidRDefault="00B51BD8" w:rsidP="00B51BD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769,1</w:t>
            </w:r>
          </w:p>
        </w:tc>
      </w:tr>
    </w:tbl>
    <w:p w:rsidR="00B51BD8" w:rsidRPr="00B51BD8" w:rsidRDefault="00B51BD8" w:rsidP="00B51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1BD8" w:rsidRPr="00B51BD8" w:rsidRDefault="00B51BD8" w:rsidP="00B51BD8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51BD8" w:rsidRPr="00B51BD8" w:rsidRDefault="00B51BD8" w:rsidP="00B51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1BD8" w:rsidRPr="00B51BD8" w:rsidRDefault="00B51BD8" w:rsidP="00B51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1BD8" w:rsidRPr="00B51BD8" w:rsidRDefault="00B51BD8" w:rsidP="00B51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1B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</w:t>
      </w:r>
    </w:p>
    <w:p w:rsidR="00B51BD8" w:rsidRPr="00B51BD8" w:rsidRDefault="00B51BD8" w:rsidP="00B51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1B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</w:t>
      </w:r>
    </w:p>
    <w:p w:rsidR="00B16CF7" w:rsidRPr="00C155F9" w:rsidRDefault="00B51BD8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1B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</w:t>
      </w:r>
      <w:r w:rsidR="00DB07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C155F9" w:rsidRPr="00C155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C155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</w:t>
      </w:r>
    </w:p>
    <w:sectPr w:rsidR="00B16CF7" w:rsidRPr="00C155F9" w:rsidSect="00B51BD8">
      <w:pgSz w:w="11906" w:h="16838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2198"/>
    <w:multiLevelType w:val="hybridMultilevel"/>
    <w:tmpl w:val="32D6A4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F91DC5"/>
    <w:multiLevelType w:val="hybridMultilevel"/>
    <w:tmpl w:val="6D1A05F6"/>
    <w:lvl w:ilvl="0" w:tplc="B9E4EFAE">
      <w:start w:val="12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7F045F"/>
    <w:multiLevelType w:val="hybridMultilevel"/>
    <w:tmpl w:val="DC64A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A7F9C"/>
    <w:multiLevelType w:val="hybridMultilevel"/>
    <w:tmpl w:val="95043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8B009A"/>
    <w:multiLevelType w:val="hybridMultilevel"/>
    <w:tmpl w:val="88025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9A0CFC"/>
    <w:multiLevelType w:val="hybridMultilevel"/>
    <w:tmpl w:val="D7C4F61A"/>
    <w:lvl w:ilvl="0" w:tplc="F5EE43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D3277B"/>
    <w:multiLevelType w:val="hybridMultilevel"/>
    <w:tmpl w:val="CB6442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335F8"/>
    <w:multiLevelType w:val="hybridMultilevel"/>
    <w:tmpl w:val="383262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BE42EA"/>
    <w:multiLevelType w:val="hybridMultilevel"/>
    <w:tmpl w:val="C8089776"/>
    <w:lvl w:ilvl="0" w:tplc="DAE8837C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42279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1F6EA0"/>
    <w:multiLevelType w:val="hybridMultilevel"/>
    <w:tmpl w:val="A3B6F73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2D04982"/>
    <w:multiLevelType w:val="hybridMultilevel"/>
    <w:tmpl w:val="599AD7E6"/>
    <w:lvl w:ilvl="0" w:tplc="131ECB8C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65E2958"/>
    <w:multiLevelType w:val="hybridMultilevel"/>
    <w:tmpl w:val="A114FFF0"/>
    <w:lvl w:ilvl="0" w:tplc="CECE47EA">
      <w:start w:val="1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E204B2"/>
    <w:multiLevelType w:val="hybridMultilevel"/>
    <w:tmpl w:val="C354E77A"/>
    <w:lvl w:ilvl="0" w:tplc="80ACD106">
      <w:start w:val="5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06772"/>
    <w:multiLevelType w:val="hybridMultilevel"/>
    <w:tmpl w:val="A50096A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6C32355"/>
    <w:multiLevelType w:val="hybridMultilevel"/>
    <w:tmpl w:val="2410F424"/>
    <w:lvl w:ilvl="0" w:tplc="7D4A00B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87C252F"/>
    <w:multiLevelType w:val="hybridMultilevel"/>
    <w:tmpl w:val="D6EEE36C"/>
    <w:lvl w:ilvl="0" w:tplc="DCBA657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E1451E"/>
    <w:multiLevelType w:val="hybridMultilevel"/>
    <w:tmpl w:val="0338C8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F1A06C7"/>
    <w:multiLevelType w:val="hybridMultilevel"/>
    <w:tmpl w:val="B52ABBD6"/>
    <w:lvl w:ilvl="0" w:tplc="A044BBC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80FCD53A">
      <w:start w:val="1"/>
      <w:numFmt w:val="decimal"/>
      <w:lvlText w:val="%2."/>
      <w:lvlJc w:val="left"/>
      <w:pPr>
        <w:ind w:left="2115" w:hanging="1035"/>
      </w:pPr>
      <w:rPr>
        <w:rFonts w:hint="default"/>
        <w:sz w:val="2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54DC8"/>
    <w:multiLevelType w:val="hybridMultilevel"/>
    <w:tmpl w:val="A846EF6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>
    <w:nsid w:val="46C40C41"/>
    <w:multiLevelType w:val="hybridMultilevel"/>
    <w:tmpl w:val="5DAC26AC"/>
    <w:lvl w:ilvl="0" w:tplc="69D80F1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B967597"/>
    <w:multiLevelType w:val="hybridMultilevel"/>
    <w:tmpl w:val="16448AC8"/>
    <w:lvl w:ilvl="0" w:tplc="832CB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B5042D"/>
    <w:multiLevelType w:val="hybridMultilevel"/>
    <w:tmpl w:val="A2C61BC0"/>
    <w:lvl w:ilvl="0" w:tplc="2B4A35C0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3FC4307"/>
    <w:multiLevelType w:val="hybridMultilevel"/>
    <w:tmpl w:val="6DD06074"/>
    <w:lvl w:ilvl="0" w:tplc="3C9A4D6C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A30ACE"/>
    <w:multiLevelType w:val="hybridMultilevel"/>
    <w:tmpl w:val="83501FB6"/>
    <w:lvl w:ilvl="0" w:tplc="B0E86A8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0A1423"/>
    <w:multiLevelType w:val="hybridMultilevel"/>
    <w:tmpl w:val="90548E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4FE22E2"/>
    <w:multiLevelType w:val="hybridMultilevel"/>
    <w:tmpl w:val="BFB053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B6D13D1"/>
    <w:multiLevelType w:val="hybridMultilevel"/>
    <w:tmpl w:val="CDD4D73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>
    <w:nsid w:val="6E946986"/>
    <w:multiLevelType w:val="hybridMultilevel"/>
    <w:tmpl w:val="131217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1581C6E"/>
    <w:multiLevelType w:val="hybridMultilevel"/>
    <w:tmpl w:val="2410F424"/>
    <w:lvl w:ilvl="0" w:tplc="7D4A00B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8675110"/>
    <w:multiLevelType w:val="hybridMultilevel"/>
    <w:tmpl w:val="EA184362"/>
    <w:lvl w:ilvl="0" w:tplc="AA2A9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24"/>
  </w:num>
  <w:num w:numId="3">
    <w:abstractNumId w:val="18"/>
  </w:num>
  <w:num w:numId="4">
    <w:abstractNumId w:val="5"/>
  </w:num>
  <w:num w:numId="5">
    <w:abstractNumId w:val="29"/>
  </w:num>
  <w:num w:numId="6">
    <w:abstractNumId w:val="9"/>
  </w:num>
  <w:num w:numId="7">
    <w:abstractNumId w:val="31"/>
  </w:num>
  <w:num w:numId="8">
    <w:abstractNumId w:val="10"/>
  </w:num>
  <w:num w:numId="9">
    <w:abstractNumId w:val="28"/>
  </w:num>
  <w:num w:numId="10">
    <w:abstractNumId w:val="17"/>
  </w:num>
  <w:num w:numId="11">
    <w:abstractNumId w:val="4"/>
  </w:num>
  <w:num w:numId="12">
    <w:abstractNumId w:val="14"/>
  </w:num>
  <w:num w:numId="13">
    <w:abstractNumId w:val="6"/>
  </w:num>
  <w:num w:numId="14">
    <w:abstractNumId w:val="0"/>
  </w:num>
  <w:num w:numId="15">
    <w:abstractNumId w:val="13"/>
  </w:num>
  <w:num w:numId="16">
    <w:abstractNumId w:val="23"/>
  </w:num>
  <w:num w:numId="17">
    <w:abstractNumId w:val="19"/>
  </w:num>
  <w:num w:numId="18">
    <w:abstractNumId w:val="7"/>
  </w:num>
  <w:num w:numId="19">
    <w:abstractNumId w:val="2"/>
  </w:num>
  <w:num w:numId="20">
    <w:abstractNumId w:val="22"/>
  </w:num>
  <w:num w:numId="21">
    <w:abstractNumId w:val="25"/>
  </w:num>
  <w:num w:numId="22">
    <w:abstractNumId w:val="26"/>
  </w:num>
  <w:num w:numId="23">
    <w:abstractNumId w:val="3"/>
  </w:num>
  <w:num w:numId="24">
    <w:abstractNumId w:val="12"/>
  </w:num>
  <w:num w:numId="25">
    <w:abstractNumId w:val="16"/>
  </w:num>
  <w:num w:numId="26">
    <w:abstractNumId w:val="8"/>
  </w:num>
  <w:num w:numId="27">
    <w:abstractNumId w:val="1"/>
  </w:num>
  <w:num w:numId="28">
    <w:abstractNumId w:val="20"/>
  </w:num>
  <w:num w:numId="29">
    <w:abstractNumId w:val="30"/>
  </w:num>
  <w:num w:numId="30">
    <w:abstractNumId w:val="15"/>
  </w:num>
  <w:num w:numId="31">
    <w:abstractNumId w:val="1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35"/>
    <w:rsid w:val="001A4335"/>
    <w:rsid w:val="001A71F9"/>
    <w:rsid w:val="0023228F"/>
    <w:rsid w:val="006967D0"/>
    <w:rsid w:val="008C2C61"/>
    <w:rsid w:val="008D25DF"/>
    <w:rsid w:val="00B16CF7"/>
    <w:rsid w:val="00B274FC"/>
    <w:rsid w:val="00B51BD8"/>
    <w:rsid w:val="00BC62E9"/>
    <w:rsid w:val="00C155F9"/>
    <w:rsid w:val="00CD3AC4"/>
    <w:rsid w:val="00DB07AC"/>
    <w:rsid w:val="00F250C2"/>
    <w:rsid w:val="00F73DCA"/>
    <w:rsid w:val="00F8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32808-354F-4F35-8ECF-C5D3D2F9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35"/>
  </w:style>
  <w:style w:type="paragraph" w:styleId="1">
    <w:name w:val="heading 1"/>
    <w:basedOn w:val="a"/>
    <w:next w:val="a"/>
    <w:link w:val="10"/>
    <w:qFormat/>
    <w:rsid w:val="00C155F9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55F9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55F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335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8D2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8D25DF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B16CF7"/>
  </w:style>
  <w:style w:type="character" w:customStyle="1" w:styleId="hl41">
    <w:name w:val="hl41"/>
    <w:basedOn w:val="a0"/>
    <w:rsid w:val="00B16CF7"/>
    <w:rPr>
      <w:b/>
      <w:bCs/>
      <w:sz w:val="20"/>
      <w:szCs w:val="20"/>
    </w:rPr>
  </w:style>
  <w:style w:type="paragraph" w:customStyle="1" w:styleId="Web">
    <w:name w:val="Обычный (Web)"/>
    <w:basedOn w:val="a"/>
    <w:rsid w:val="00B16CF7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16CF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155F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55F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55F9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155F9"/>
  </w:style>
  <w:style w:type="paragraph" w:styleId="a7">
    <w:name w:val="caption"/>
    <w:basedOn w:val="a"/>
    <w:next w:val="a"/>
    <w:qFormat/>
    <w:rsid w:val="00C155F9"/>
    <w:pPr>
      <w:framePr w:w="3599" w:h="2841" w:hSpace="141" w:wrap="auto" w:vAnchor="text" w:hAnchor="page" w:x="2016" w:y="6"/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55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C155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C155F9"/>
    <w:pPr>
      <w:spacing w:before="360" w:after="24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C155F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Style2">
    <w:name w:val="Style2"/>
    <w:basedOn w:val="a"/>
    <w:rsid w:val="00C155F9"/>
    <w:pPr>
      <w:widowControl w:val="0"/>
      <w:autoSpaceDE w:val="0"/>
      <w:autoSpaceDN w:val="0"/>
      <w:adjustRightInd w:val="0"/>
      <w:spacing w:after="0" w:line="63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155F9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155F9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C155F9"/>
    <w:pPr>
      <w:widowControl w:val="0"/>
      <w:autoSpaceDE w:val="0"/>
      <w:autoSpaceDN w:val="0"/>
      <w:adjustRightInd w:val="0"/>
      <w:spacing w:after="0" w:line="326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C155F9"/>
    <w:pPr>
      <w:widowControl w:val="0"/>
      <w:autoSpaceDE w:val="0"/>
      <w:autoSpaceDN w:val="0"/>
      <w:adjustRightInd w:val="0"/>
      <w:spacing w:after="0" w:line="32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C155F9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C155F9"/>
    <w:pPr>
      <w:widowControl w:val="0"/>
      <w:autoSpaceDE w:val="0"/>
      <w:autoSpaceDN w:val="0"/>
      <w:adjustRightInd w:val="0"/>
      <w:spacing w:after="0" w:line="1225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C155F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C155F9"/>
    <w:rPr>
      <w:rFonts w:ascii="Times New Roman" w:hAnsi="Times New Roman" w:cs="Times New Roman"/>
      <w:sz w:val="26"/>
      <w:szCs w:val="26"/>
    </w:rPr>
  </w:style>
  <w:style w:type="paragraph" w:styleId="ac">
    <w:name w:val="Body Text"/>
    <w:basedOn w:val="a"/>
    <w:link w:val="ad"/>
    <w:rsid w:val="00C155F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C155F9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e">
    <w:name w:val="Цветовое выделение"/>
    <w:rsid w:val="00C155F9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C155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rsid w:val="00C155F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155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"/>
    <w:basedOn w:val="a"/>
    <w:rsid w:val="00C155F9"/>
    <w:pPr>
      <w:spacing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22">
    <w:name w:val="Body Text Indent 2"/>
    <w:basedOn w:val="a"/>
    <w:link w:val="23"/>
    <w:rsid w:val="00C155F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155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C155F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C155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C155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155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rsid w:val="00C155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C155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C155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C155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page number"/>
    <w:basedOn w:val="a0"/>
    <w:rsid w:val="00C155F9"/>
  </w:style>
  <w:style w:type="paragraph" w:styleId="af6">
    <w:name w:val="footer"/>
    <w:basedOn w:val="a"/>
    <w:link w:val="af7"/>
    <w:uiPriority w:val="99"/>
    <w:rsid w:val="00C155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C155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No Spacing"/>
    <w:uiPriority w:val="1"/>
    <w:qFormat/>
    <w:rsid w:val="00C155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9">
    <w:name w:val="Таблицы (моноширинный)"/>
    <w:basedOn w:val="a"/>
    <w:next w:val="a"/>
    <w:rsid w:val="00C155F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Знак Знак Знак"/>
    <w:basedOn w:val="a"/>
    <w:rsid w:val="00C155F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33">
    <w:name w:val="Нет списка3"/>
    <w:next w:val="a2"/>
    <w:uiPriority w:val="99"/>
    <w:semiHidden/>
    <w:unhideWhenUsed/>
    <w:rsid w:val="00DB07AC"/>
  </w:style>
  <w:style w:type="numbering" w:customStyle="1" w:styleId="4">
    <w:name w:val="Нет списка4"/>
    <w:next w:val="a2"/>
    <w:uiPriority w:val="99"/>
    <w:semiHidden/>
    <w:unhideWhenUsed/>
    <w:rsid w:val="00B51BD8"/>
  </w:style>
  <w:style w:type="character" w:customStyle="1" w:styleId="13">
    <w:name w:val="Текст выноски Знак1"/>
    <w:basedOn w:val="a0"/>
    <w:uiPriority w:val="99"/>
    <w:semiHidden/>
    <w:rsid w:val="00B51B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17</Pages>
  <Words>3363</Words>
  <Characters>19172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2021-10-31T23:38:00Z</cp:lastPrinted>
  <dcterms:created xsi:type="dcterms:W3CDTF">2019-07-15T06:47:00Z</dcterms:created>
  <dcterms:modified xsi:type="dcterms:W3CDTF">2021-10-31T23:43:00Z</dcterms:modified>
</cp:coreProperties>
</file>