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596" w:rsidRPr="00E21430" w:rsidRDefault="009A7596" w:rsidP="009A75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143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3649D6D" wp14:editId="45F809C2">
            <wp:extent cx="428625" cy="542925"/>
            <wp:effectExtent l="0" t="0" r="9525" b="9525"/>
            <wp:docPr id="1" name="Рисунок 1" descr="Октябрьский р-н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ктябрьский р-н 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596" w:rsidRPr="00E21430" w:rsidRDefault="009A7596" w:rsidP="009A75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14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НИКОЛО-АЛЕКСАНДРОВСКОГО СЕЛЬСОВЕТА</w:t>
      </w:r>
    </w:p>
    <w:p w:rsidR="009A7596" w:rsidRPr="00E21430" w:rsidRDefault="009A7596" w:rsidP="009A75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14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ОКТЯБРЬСКОГО РАЙОНА АМУРСКОЙ ОБЛАСТИ</w:t>
      </w:r>
    </w:p>
    <w:p w:rsidR="009A7596" w:rsidRPr="00E21430" w:rsidRDefault="009A7596" w:rsidP="009A75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7596" w:rsidRPr="00E21430" w:rsidRDefault="009A7596" w:rsidP="009A75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9A7596" w:rsidRPr="00E21430" w:rsidRDefault="009A7596" w:rsidP="009A759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2143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РАСПОРЯЖЕНИЕ</w:t>
      </w:r>
    </w:p>
    <w:p w:rsidR="009A7596" w:rsidRPr="00E21430" w:rsidRDefault="009A7596" w:rsidP="009A75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9A7596" w:rsidRPr="00E21430" w:rsidRDefault="009A7596" w:rsidP="009A75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9A7596" w:rsidRPr="00E21430" w:rsidRDefault="009A7596" w:rsidP="009A75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25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.07</w:t>
      </w:r>
      <w:r w:rsidRPr="00E2143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.2018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№ 19</w:t>
      </w:r>
      <w:r w:rsidRPr="00E21430">
        <w:rPr>
          <w:rFonts w:ascii="Times New Roman" w:eastAsia="Times New Roman" w:hAnsi="Times New Roman" w:cs="Times New Roman"/>
          <w:sz w:val="28"/>
          <w:szCs w:val="20"/>
          <w:lang w:eastAsia="ru-RU"/>
        </w:rPr>
        <w:t>-р</w:t>
      </w:r>
    </w:p>
    <w:p w:rsidR="009A7596" w:rsidRPr="00E21430" w:rsidRDefault="009A7596" w:rsidP="009A75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2143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с. </w:t>
      </w:r>
      <w:proofErr w:type="spellStart"/>
      <w:r w:rsidRPr="00E21430">
        <w:rPr>
          <w:rFonts w:ascii="Times New Roman" w:eastAsia="Times New Roman" w:hAnsi="Times New Roman" w:cs="Times New Roman"/>
          <w:sz w:val="28"/>
          <w:szCs w:val="20"/>
          <w:lang w:eastAsia="ru-RU"/>
        </w:rPr>
        <w:t>Николо</w:t>
      </w:r>
      <w:proofErr w:type="spellEnd"/>
      <w:r w:rsidRPr="00E21430">
        <w:rPr>
          <w:rFonts w:ascii="Times New Roman" w:eastAsia="Times New Roman" w:hAnsi="Times New Roman" w:cs="Times New Roman"/>
          <w:sz w:val="28"/>
          <w:szCs w:val="20"/>
          <w:lang w:eastAsia="ru-RU"/>
        </w:rPr>
        <w:t>-Александровка</w:t>
      </w:r>
    </w:p>
    <w:p w:rsidR="009A7596" w:rsidRPr="00E21430" w:rsidRDefault="009A7596" w:rsidP="009A75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A7596" w:rsidRPr="00E21430" w:rsidRDefault="009A7596" w:rsidP="009A75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A7596" w:rsidRPr="009A7596" w:rsidRDefault="009A7596" w:rsidP="009A7596">
      <w:pPr>
        <w:tabs>
          <w:tab w:val="left" w:pos="4253"/>
        </w:tabs>
        <w:spacing w:after="0" w:line="312" w:lineRule="exact"/>
        <w:ind w:right="5384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</w:pPr>
      <w:r w:rsidRPr="009A75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О выделении денежных средств</w:t>
      </w:r>
    </w:p>
    <w:p w:rsidR="009A7596" w:rsidRDefault="009A7596" w:rsidP="009A75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AB0" w:rsidRDefault="00024AB0" w:rsidP="009A75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AB0" w:rsidRPr="00024AB0" w:rsidRDefault="00024AB0" w:rsidP="009A7596">
      <w:pPr>
        <w:spacing w:after="0" w:line="322" w:lineRule="exact"/>
        <w:ind w:left="20" w:right="40" w:firstLine="68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целях ликвидации последствий чрезвычайной ситуации, связанной с выпадением града 10.07.2018.</w:t>
      </w:r>
    </w:p>
    <w:p w:rsidR="00024AB0" w:rsidRDefault="00024AB0" w:rsidP="009A7596">
      <w:pPr>
        <w:spacing w:after="0" w:line="322" w:lineRule="exact"/>
        <w:ind w:left="20" w:right="40" w:firstLine="68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</w:pPr>
    </w:p>
    <w:p w:rsidR="009A3D83" w:rsidRDefault="009A7596" w:rsidP="009A7596">
      <w:pPr>
        <w:spacing w:after="0" w:line="322" w:lineRule="exact"/>
        <w:ind w:left="20" w:right="40" w:firstLine="68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A75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1.</w:t>
      </w:r>
      <w:r w:rsidRPr="009A75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</w:t>
      </w:r>
      <w:r w:rsidRPr="009A75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лавному бухгалтеру </w:t>
      </w:r>
      <w:proofErr w:type="spellStart"/>
      <w:r w:rsidRPr="009A75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Васюхно</w:t>
      </w:r>
      <w:proofErr w:type="spellEnd"/>
      <w:r w:rsidRPr="009A75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И.М. выделить денежные средства </w:t>
      </w:r>
      <w:r w:rsidR="00024A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 ГО и ЧС</w:t>
      </w:r>
      <w:r w:rsidR="009A3D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</w:p>
    <w:p w:rsidR="009A3D83" w:rsidRPr="009A3D83" w:rsidRDefault="009A3D83" w:rsidP="009A7596">
      <w:pPr>
        <w:spacing w:after="0" w:line="322" w:lineRule="exact"/>
        <w:ind w:left="20" w:right="40" w:firstLine="68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9A7596" w:rsidRPr="009A75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сумме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2908,80 (две тысячи девятьсот восемь </w:t>
      </w:r>
      <w:r w:rsidR="009A7596" w:rsidRPr="009A75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рублей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восемьдесят копеек</w:t>
      </w:r>
      <w:r w:rsidR="009A7596" w:rsidRPr="009A75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  <w:r w:rsidR="009A7596" w:rsidRPr="009A75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, на приобретение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ленты «Кровля мягкая»</w:t>
      </w:r>
    </w:p>
    <w:p w:rsidR="009A3D83" w:rsidRPr="000A7DA4" w:rsidRDefault="009A3D83" w:rsidP="000A7DA4">
      <w:pPr>
        <w:spacing w:after="0" w:line="322" w:lineRule="exact"/>
        <w:ind w:right="40"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сумме 3255,00 (три тысячи двести пятьдесят пять рублей)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согласно договора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ликвидации последствий чрезвычайной ситуации</w:t>
      </w:r>
      <w:r w:rsidR="000A7D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9A7596" w:rsidRPr="009A7596" w:rsidRDefault="000A7DA4" w:rsidP="009A7596">
      <w:pPr>
        <w:tabs>
          <w:tab w:val="left" w:pos="9638"/>
        </w:tabs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</w:t>
      </w:r>
      <w:bookmarkStart w:id="0" w:name="_GoBack"/>
      <w:bookmarkEnd w:id="0"/>
      <w:r w:rsidR="009A7596" w:rsidRPr="009A7596">
        <w:rPr>
          <w:rFonts w:ascii="Times New Roman" w:eastAsia="Times New Roman" w:hAnsi="Times New Roman" w:cs="Times New Roman"/>
          <w:sz w:val="28"/>
          <w:szCs w:val="20"/>
          <w:lang w:eastAsia="ru-RU"/>
        </w:rPr>
        <w:t>2. Контроль за выполнением настоящего распоряжения оставляю за собой.</w:t>
      </w:r>
    </w:p>
    <w:p w:rsidR="009A7596" w:rsidRPr="009A7596" w:rsidRDefault="009A7596" w:rsidP="009A75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A75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</w:p>
    <w:p w:rsidR="009A7596" w:rsidRPr="009A7596" w:rsidRDefault="009A7596" w:rsidP="009A75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A7596" w:rsidRPr="009A7596" w:rsidRDefault="009A7596" w:rsidP="009A75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A7596" w:rsidRPr="009A7596" w:rsidRDefault="009A7596" w:rsidP="009A75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A75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</w:t>
      </w:r>
      <w:proofErr w:type="spellStart"/>
      <w:r w:rsidRPr="009A7596">
        <w:rPr>
          <w:rFonts w:ascii="Times New Roman" w:eastAsia="Times New Roman" w:hAnsi="Times New Roman" w:cs="Times New Roman"/>
          <w:sz w:val="28"/>
          <w:szCs w:val="20"/>
          <w:lang w:eastAsia="ru-RU"/>
        </w:rPr>
        <w:t>Николо</w:t>
      </w:r>
      <w:proofErr w:type="spellEnd"/>
      <w:r w:rsidRPr="009A75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-Александровского </w:t>
      </w:r>
    </w:p>
    <w:p w:rsidR="009A7596" w:rsidRPr="009A7596" w:rsidRDefault="009A7596" w:rsidP="009A75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9A7596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сельсовета</w:t>
      </w:r>
      <w:proofErr w:type="gramEnd"/>
      <w:r w:rsidRPr="009A75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       </w:t>
      </w:r>
      <w:proofErr w:type="spellStart"/>
      <w:r w:rsidRPr="009A7596">
        <w:rPr>
          <w:rFonts w:ascii="Times New Roman" w:eastAsia="Times New Roman" w:hAnsi="Times New Roman" w:cs="Times New Roman"/>
          <w:sz w:val="28"/>
          <w:szCs w:val="20"/>
          <w:lang w:eastAsia="ru-RU"/>
        </w:rPr>
        <w:t>Г.Т.Панарина</w:t>
      </w:r>
      <w:proofErr w:type="spellEnd"/>
    </w:p>
    <w:p w:rsidR="009A7596" w:rsidRPr="009A7596" w:rsidRDefault="009A7596" w:rsidP="009A75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A7596" w:rsidRPr="00E21430" w:rsidRDefault="009A7596" w:rsidP="009A75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7596" w:rsidRPr="00E21430" w:rsidRDefault="009A7596" w:rsidP="009A75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7596" w:rsidRPr="00E21430" w:rsidRDefault="009A7596" w:rsidP="009A75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7596" w:rsidRDefault="009A7596" w:rsidP="009A7596"/>
    <w:p w:rsidR="009A7596" w:rsidRDefault="009A7596" w:rsidP="009A7596"/>
    <w:p w:rsidR="00485020" w:rsidRDefault="00485020"/>
    <w:sectPr w:rsidR="00485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596"/>
    <w:rsid w:val="00024AB0"/>
    <w:rsid w:val="000A7DA4"/>
    <w:rsid w:val="00485020"/>
    <w:rsid w:val="009A3D83"/>
    <w:rsid w:val="009A7596"/>
    <w:rsid w:val="00CE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ED85DD-0BC4-48DF-A61A-395EE28D6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locked/>
    <w:rsid w:val="009A7596"/>
    <w:rPr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3"/>
    <w:rsid w:val="009A7596"/>
    <w:pPr>
      <w:shd w:val="clear" w:color="auto" w:fill="FFFFFF"/>
      <w:spacing w:after="0" w:line="0" w:lineRule="atLeast"/>
    </w:pPr>
    <w:rPr>
      <w:sz w:val="28"/>
      <w:szCs w:val="28"/>
      <w:shd w:val="clear" w:color="auto" w:fill="FFFFFF"/>
    </w:rPr>
  </w:style>
  <w:style w:type="paragraph" w:styleId="a4">
    <w:name w:val="Balloon Text"/>
    <w:basedOn w:val="a"/>
    <w:link w:val="a5"/>
    <w:uiPriority w:val="99"/>
    <w:semiHidden/>
    <w:unhideWhenUsed/>
    <w:rsid w:val="000A7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7D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2018-07-25T02:22:00Z</cp:lastPrinted>
  <dcterms:created xsi:type="dcterms:W3CDTF">2018-07-25T01:50:00Z</dcterms:created>
  <dcterms:modified xsi:type="dcterms:W3CDTF">2018-07-25T02:34:00Z</dcterms:modified>
</cp:coreProperties>
</file>